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E602" w14:textId="0255F38A" w:rsidR="003C6C03" w:rsidRDefault="009A6092" w:rsidP="009A6092">
      <w:pPr>
        <w:ind w:right="-450" w:hanging="450"/>
        <w:jc w:val="center"/>
        <w:rPr>
          <w:b/>
          <w:bCs/>
          <w:sz w:val="28"/>
          <w:szCs w:val="26"/>
        </w:rPr>
      </w:pPr>
      <w:r w:rsidRPr="003B5902">
        <w:rPr>
          <w:b/>
          <w:bCs/>
          <w:sz w:val="28"/>
          <w:szCs w:val="26"/>
        </w:rPr>
        <w:t>Spring 20</w:t>
      </w:r>
      <w:r w:rsidR="0031774F" w:rsidRPr="003B5902">
        <w:rPr>
          <w:b/>
          <w:bCs/>
          <w:sz w:val="28"/>
          <w:szCs w:val="26"/>
        </w:rPr>
        <w:t>2</w:t>
      </w:r>
      <w:r w:rsidR="00814E36">
        <w:rPr>
          <w:b/>
          <w:bCs/>
          <w:sz w:val="28"/>
          <w:szCs w:val="26"/>
        </w:rPr>
        <w:t>6</w:t>
      </w:r>
      <w:r w:rsidR="006A3560" w:rsidRPr="003B5902">
        <w:rPr>
          <w:b/>
          <w:bCs/>
          <w:sz w:val="28"/>
          <w:szCs w:val="26"/>
        </w:rPr>
        <w:t xml:space="preserve"> Courses that Might be helpful to the ENSP </w:t>
      </w:r>
      <w:r w:rsidR="00E1547F" w:rsidRPr="003B5902">
        <w:rPr>
          <w:b/>
          <w:bCs/>
          <w:sz w:val="28"/>
          <w:szCs w:val="26"/>
        </w:rPr>
        <w:t>Major, Minor or ENSP-Curious</w:t>
      </w:r>
    </w:p>
    <w:p w14:paraId="6E7EAB4A" w14:textId="30D2B45E" w:rsidR="00E44732" w:rsidRPr="008F0C57" w:rsidRDefault="00E44732" w:rsidP="009A6092">
      <w:pPr>
        <w:ind w:right="-450" w:hanging="450"/>
        <w:jc w:val="center"/>
        <w:rPr>
          <w:b/>
          <w:bCs/>
          <w:i/>
          <w:iCs/>
          <w:sz w:val="28"/>
          <w:szCs w:val="26"/>
        </w:rPr>
      </w:pPr>
      <w:r w:rsidRPr="008F0C57">
        <w:rPr>
          <w:b/>
          <w:bCs/>
          <w:i/>
          <w:iCs/>
          <w:sz w:val="28"/>
          <w:szCs w:val="26"/>
        </w:rPr>
        <w:t xml:space="preserve">Check out the course catalog for other potential </w:t>
      </w:r>
      <w:r w:rsidR="008F0C57" w:rsidRPr="008F0C57">
        <w:rPr>
          <w:b/>
          <w:bCs/>
          <w:i/>
          <w:iCs/>
          <w:sz w:val="28"/>
          <w:szCs w:val="26"/>
        </w:rPr>
        <w:t>courses in future semesters</w:t>
      </w:r>
    </w:p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6655"/>
        <w:gridCol w:w="6120"/>
      </w:tblGrid>
      <w:tr w:rsidR="00C30858" w:rsidRPr="00B42791" w14:paraId="2B6EF016" w14:textId="77777777" w:rsidTr="00E44F7E">
        <w:tc>
          <w:tcPr>
            <w:tcW w:w="6655" w:type="dxa"/>
          </w:tcPr>
          <w:p w14:paraId="2CB19E63" w14:textId="77777777" w:rsidR="00C30858" w:rsidRPr="00B42791" w:rsidRDefault="00B56353">
            <w:pPr>
              <w:rPr>
                <w:b/>
                <w:sz w:val="24"/>
              </w:rPr>
            </w:pPr>
            <w:r w:rsidRPr="00B42791">
              <w:rPr>
                <w:b/>
                <w:sz w:val="24"/>
              </w:rPr>
              <w:t>COURSE</w:t>
            </w:r>
          </w:p>
        </w:tc>
        <w:tc>
          <w:tcPr>
            <w:tcW w:w="6120" w:type="dxa"/>
          </w:tcPr>
          <w:p w14:paraId="351616A1" w14:textId="1FCC3203" w:rsidR="00C30858" w:rsidRPr="00B42791" w:rsidRDefault="00B56353">
            <w:pPr>
              <w:rPr>
                <w:b/>
                <w:sz w:val="24"/>
              </w:rPr>
            </w:pPr>
            <w:r w:rsidRPr="00B42791">
              <w:rPr>
                <w:b/>
                <w:sz w:val="24"/>
              </w:rPr>
              <w:t>Satisfies…</w:t>
            </w:r>
          </w:p>
        </w:tc>
      </w:tr>
      <w:tr w:rsidR="0065439D" w:rsidRPr="00B42791" w14:paraId="2853B941" w14:textId="77777777" w:rsidTr="00E44F7E">
        <w:tc>
          <w:tcPr>
            <w:tcW w:w="6655" w:type="dxa"/>
          </w:tcPr>
          <w:p w14:paraId="407C8A4F" w14:textId="713B2431" w:rsidR="0065439D" w:rsidRDefault="0065439D" w:rsidP="0065439D">
            <w:pPr>
              <w:rPr>
                <w:sz w:val="24"/>
              </w:rPr>
            </w:pPr>
            <w:r w:rsidRPr="0012538B">
              <w:rPr>
                <w:b/>
                <w:sz w:val="24"/>
              </w:rPr>
              <w:t>FIRST YEAR COLL 100/150</w:t>
            </w:r>
          </w:p>
        </w:tc>
        <w:tc>
          <w:tcPr>
            <w:tcW w:w="6120" w:type="dxa"/>
          </w:tcPr>
          <w:p w14:paraId="04D2DC22" w14:textId="29C9F120" w:rsidR="0065439D" w:rsidRPr="00B42791" w:rsidRDefault="0065439D" w:rsidP="0065439D">
            <w:pPr>
              <w:rPr>
                <w:sz w:val="24"/>
              </w:rPr>
            </w:pPr>
          </w:p>
        </w:tc>
      </w:tr>
      <w:tr w:rsidR="00D75058" w:rsidRPr="00B42791" w14:paraId="0580FD25" w14:textId="77777777" w:rsidTr="00E44F7E">
        <w:tc>
          <w:tcPr>
            <w:tcW w:w="6655" w:type="dxa"/>
          </w:tcPr>
          <w:p w14:paraId="43922AF0" w14:textId="5795269D" w:rsidR="00D75058" w:rsidRDefault="00D75058" w:rsidP="001D0486">
            <w:pPr>
              <w:rPr>
                <w:sz w:val="24"/>
              </w:rPr>
            </w:pPr>
            <w:r>
              <w:rPr>
                <w:sz w:val="24"/>
              </w:rPr>
              <w:t xml:space="preserve">ENSP 100 </w:t>
            </w:r>
            <w:r w:rsidR="00EA2AD8">
              <w:rPr>
                <w:sz w:val="24"/>
              </w:rPr>
              <w:t>Science Communication</w:t>
            </w:r>
            <w:r w:rsidR="008F0C57">
              <w:rPr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(4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986052A" w14:textId="5D8B7138" w:rsidR="00D75058" w:rsidRDefault="00EA2AD8" w:rsidP="001D0486">
            <w:pPr>
              <w:rPr>
                <w:sz w:val="24"/>
              </w:rPr>
            </w:pPr>
            <w:r>
              <w:rPr>
                <w:sz w:val="24"/>
              </w:rPr>
              <w:t>COLL 100</w:t>
            </w:r>
          </w:p>
        </w:tc>
      </w:tr>
      <w:tr w:rsidR="001D0486" w:rsidRPr="00B42791" w14:paraId="13CB3EF1" w14:textId="77777777" w:rsidTr="00E44F7E">
        <w:tc>
          <w:tcPr>
            <w:tcW w:w="6655" w:type="dxa"/>
          </w:tcPr>
          <w:p w14:paraId="59FD4E69" w14:textId="02CB170F" w:rsidR="001D0486" w:rsidRPr="00642E9E" w:rsidRDefault="000332CB" w:rsidP="001D0486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>AMST 150 Living on a Damaged Planet</w:t>
            </w:r>
            <w:r w:rsidR="001D0486">
              <w:rPr>
                <w:i/>
                <w:iCs/>
                <w:sz w:val="24"/>
              </w:rPr>
              <w:t xml:space="preserve"> </w:t>
            </w:r>
            <w:r w:rsidR="001D0486">
              <w:rPr>
                <w:sz w:val="24"/>
              </w:rPr>
              <w:t xml:space="preserve">(4 </w:t>
            </w:r>
            <w:proofErr w:type="spellStart"/>
            <w:r w:rsidR="001D0486">
              <w:rPr>
                <w:sz w:val="24"/>
              </w:rPr>
              <w:t>cr</w:t>
            </w:r>
            <w:proofErr w:type="spellEnd"/>
            <w:r w:rsidR="001D0486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5B60ADA" w14:textId="3D15DC92" w:rsidR="001D0486" w:rsidRPr="00B42791" w:rsidRDefault="001D0486" w:rsidP="001D0486">
            <w:pPr>
              <w:rPr>
                <w:sz w:val="24"/>
              </w:rPr>
            </w:pPr>
            <w:r>
              <w:rPr>
                <w:sz w:val="24"/>
              </w:rPr>
              <w:t>COLL 150</w:t>
            </w:r>
          </w:p>
        </w:tc>
      </w:tr>
      <w:tr w:rsidR="001D0486" w:rsidRPr="00B42791" w14:paraId="027ED772" w14:textId="77777777" w:rsidTr="00E44F7E">
        <w:tc>
          <w:tcPr>
            <w:tcW w:w="6655" w:type="dxa"/>
          </w:tcPr>
          <w:p w14:paraId="56036BA8" w14:textId="0A5076F0" w:rsidR="001D0486" w:rsidRPr="00B0651C" w:rsidRDefault="001D0486" w:rsidP="001D0486">
            <w:pPr>
              <w:rPr>
                <w:i/>
                <w:iCs/>
                <w:sz w:val="24"/>
              </w:rPr>
            </w:pPr>
          </w:p>
        </w:tc>
        <w:tc>
          <w:tcPr>
            <w:tcW w:w="6120" w:type="dxa"/>
          </w:tcPr>
          <w:p w14:paraId="5C45F2C2" w14:textId="439A1CD2" w:rsidR="001D0486" w:rsidRPr="00B42791" w:rsidRDefault="001D0486" w:rsidP="001D0486">
            <w:pPr>
              <w:rPr>
                <w:sz w:val="24"/>
              </w:rPr>
            </w:pPr>
          </w:p>
        </w:tc>
      </w:tr>
      <w:tr w:rsidR="001D0486" w:rsidRPr="00B42791" w14:paraId="3902F3BD" w14:textId="77777777" w:rsidTr="00E44F7E">
        <w:tc>
          <w:tcPr>
            <w:tcW w:w="6655" w:type="dxa"/>
          </w:tcPr>
          <w:p w14:paraId="17D79AAB" w14:textId="77777777" w:rsidR="001D0486" w:rsidRDefault="001D0486" w:rsidP="001D0486">
            <w:pPr>
              <w:tabs>
                <w:tab w:val="left" w:pos="1875"/>
              </w:tabs>
              <w:rPr>
                <w:b/>
                <w:sz w:val="24"/>
              </w:rPr>
            </w:pPr>
            <w:r w:rsidRPr="00673DA7">
              <w:rPr>
                <w:b/>
                <w:sz w:val="24"/>
              </w:rPr>
              <w:t>INTERGRATIVE ENIVONRMENTAL COURSE</w:t>
            </w:r>
          </w:p>
          <w:p w14:paraId="6D6C723B" w14:textId="62139C33" w:rsidR="0068306E" w:rsidRPr="00B7315B" w:rsidRDefault="0068306E" w:rsidP="001D0486">
            <w:pPr>
              <w:tabs>
                <w:tab w:val="left" w:pos="1875"/>
              </w:tabs>
              <w:rPr>
                <w:i/>
                <w:iCs/>
                <w:sz w:val="24"/>
              </w:rPr>
            </w:pPr>
            <w:r w:rsidRPr="00B7315B">
              <w:rPr>
                <w:b/>
                <w:i/>
                <w:iCs/>
                <w:sz w:val="24"/>
              </w:rPr>
              <w:t>ONLY FOR MAJORS DECLARED PRIOR TO FALL 2025</w:t>
            </w:r>
          </w:p>
        </w:tc>
        <w:tc>
          <w:tcPr>
            <w:tcW w:w="6120" w:type="dxa"/>
          </w:tcPr>
          <w:p w14:paraId="595E9F58" w14:textId="77777777" w:rsidR="001D0486" w:rsidRDefault="001D0486" w:rsidP="001D0486">
            <w:pPr>
              <w:rPr>
                <w:b/>
                <w:sz w:val="24"/>
              </w:rPr>
            </w:pPr>
            <w:r w:rsidRPr="00673DA7">
              <w:rPr>
                <w:b/>
                <w:sz w:val="24"/>
              </w:rPr>
              <w:t>INTERGRATIVE ENIVONRMENTAL COURSE</w:t>
            </w:r>
          </w:p>
          <w:p w14:paraId="7467465A" w14:textId="1E13D221" w:rsidR="0068306E" w:rsidRPr="00B7315B" w:rsidRDefault="0068306E" w:rsidP="001D0486">
            <w:pPr>
              <w:rPr>
                <w:i/>
                <w:iCs/>
                <w:sz w:val="24"/>
              </w:rPr>
            </w:pPr>
            <w:r w:rsidRPr="00B7315B">
              <w:rPr>
                <w:b/>
                <w:i/>
                <w:iCs/>
                <w:sz w:val="24"/>
              </w:rPr>
              <w:t>ONLY FOR MAJORS DECLARED PRIOR TO FALL 2025</w:t>
            </w:r>
          </w:p>
        </w:tc>
      </w:tr>
      <w:tr w:rsidR="001D0486" w:rsidRPr="00B42791" w14:paraId="2983395A" w14:textId="77777777" w:rsidTr="00E44F7E">
        <w:tc>
          <w:tcPr>
            <w:tcW w:w="6655" w:type="dxa"/>
          </w:tcPr>
          <w:p w14:paraId="68BB2645" w14:textId="1727268A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MSCI </w:t>
            </w:r>
            <w:r w:rsidR="004A5E05">
              <w:rPr>
                <w:sz w:val="24"/>
              </w:rPr>
              <w:t>2</w:t>
            </w:r>
            <w:r>
              <w:rPr>
                <w:sz w:val="24"/>
              </w:rPr>
              <w:t xml:space="preserve">30 </w:t>
            </w:r>
            <w:r w:rsidRPr="00B42791">
              <w:rPr>
                <w:i/>
                <w:sz w:val="24"/>
              </w:rPr>
              <w:t>Introduction to Marine Sciences</w:t>
            </w:r>
            <w:r w:rsidRPr="00B42791">
              <w:rPr>
                <w:sz w:val="24"/>
              </w:rPr>
              <w:t xml:space="preserve"> (3 </w:t>
            </w:r>
            <w:proofErr w:type="spellStart"/>
            <w:r w:rsidRPr="00B42791">
              <w:rPr>
                <w:sz w:val="24"/>
              </w:rPr>
              <w:t>cr</w:t>
            </w:r>
            <w:proofErr w:type="spellEnd"/>
            <w:r w:rsidRPr="00B42791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EB8257E" w14:textId="294DB248" w:rsidR="001D0486" w:rsidRPr="00B42791" w:rsidRDefault="001D0486" w:rsidP="001D0486">
            <w:pPr>
              <w:rPr>
                <w:sz w:val="24"/>
              </w:rPr>
            </w:pPr>
            <w:r w:rsidRPr="00B42791">
              <w:rPr>
                <w:sz w:val="24"/>
              </w:rPr>
              <w:t xml:space="preserve">ENSP </w:t>
            </w:r>
            <w:r>
              <w:rPr>
                <w:sz w:val="24"/>
              </w:rPr>
              <w:t>200-</w:t>
            </w:r>
            <w:r w:rsidRPr="00B42791">
              <w:rPr>
                <w:sz w:val="24"/>
              </w:rPr>
              <w:t>249 Requirement</w:t>
            </w:r>
          </w:p>
        </w:tc>
      </w:tr>
      <w:tr w:rsidR="001D0486" w:rsidRPr="00B42791" w14:paraId="542CABAE" w14:textId="77777777" w:rsidTr="00E44F7E">
        <w:tc>
          <w:tcPr>
            <w:tcW w:w="6655" w:type="dxa"/>
          </w:tcPr>
          <w:p w14:paraId="075B9757" w14:textId="25E49D1C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BIOL 318 </w:t>
            </w:r>
            <w:r w:rsidRPr="00265A27">
              <w:rPr>
                <w:i/>
                <w:iCs/>
                <w:sz w:val="24"/>
              </w:rPr>
              <w:t>Conservation Biology</w:t>
            </w:r>
            <w:r>
              <w:rPr>
                <w:i/>
                <w:iCs/>
                <w:sz w:val="24"/>
              </w:rPr>
              <w:t xml:space="preserve"> </w:t>
            </w:r>
            <w:r w:rsidRPr="0007798C">
              <w:rPr>
                <w:sz w:val="24"/>
              </w:rPr>
              <w:t xml:space="preserve">(3 </w:t>
            </w:r>
            <w:proofErr w:type="spellStart"/>
            <w:r w:rsidRPr="0007798C">
              <w:rPr>
                <w:sz w:val="24"/>
              </w:rPr>
              <w:t>cr</w:t>
            </w:r>
            <w:proofErr w:type="spellEnd"/>
            <w:r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FC99A2D" w14:textId="59F3500F" w:rsidR="001D0486" w:rsidRPr="00B42791" w:rsidRDefault="001D0486" w:rsidP="001D0486">
            <w:pPr>
              <w:rPr>
                <w:sz w:val="24"/>
              </w:rPr>
            </w:pPr>
            <w:r>
              <w:rPr>
                <w:sz w:val="24"/>
              </w:rPr>
              <w:t>ENSP 200-</w:t>
            </w:r>
            <w:r w:rsidRPr="00B42791">
              <w:rPr>
                <w:sz w:val="24"/>
              </w:rPr>
              <w:t>249 Requirement</w:t>
            </w:r>
          </w:p>
        </w:tc>
      </w:tr>
      <w:tr w:rsidR="001D0486" w:rsidRPr="00B42791" w14:paraId="5CFB9D79" w14:textId="77777777" w:rsidTr="00E44F7E">
        <w:tc>
          <w:tcPr>
            <w:tcW w:w="6655" w:type="dxa"/>
          </w:tcPr>
          <w:p w14:paraId="695A6B09" w14:textId="2304CFE5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EDUC 317 </w:t>
            </w:r>
            <w:r w:rsidRPr="00265A27">
              <w:rPr>
                <w:i/>
                <w:iCs/>
                <w:sz w:val="24"/>
              </w:rPr>
              <w:t>Educating for Climate Justice</w:t>
            </w:r>
            <w:r>
              <w:rPr>
                <w:i/>
                <w:iCs/>
                <w:sz w:val="24"/>
              </w:rPr>
              <w:t xml:space="preserve"> </w:t>
            </w:r>
            <w:r w:rsidRPr="0007798C">
              <w:rPr>
                <w:sz w:val="24"/>
              </w:rPr>
              <w:t xml:space="preserve">(3 </w:t>
            </w:r>
            <w:proofErr w:type="spellStart"/>
            <w:r w:rsidRPr="0007798C">
              <w:rPr>
                <w:sz w:val="24"/>
              </w:rPr>
              <w:t>cr</w:t>
            </w:r>
            <w:proofErr w:type="spellEnd"/>
            <w:r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4CC92E22" w14:textId="032A9BAD" w:rsidR="001D0486" w:rsidRPr="00B42791" w:rsidRDefault="001D0486" w:rsidP="001D0486">
            <w:pPr>
              <w:rPr>
                <w:sz w:val="24"/>
              </w:rPr>
            </w:pPr>
            <w:r>
              <w:rPr>
                <w:sz w:val="24"/>
              </w:rPr>
              <w:t>ENSP 200-</w:t>
            </w:r>
            <w:r w:rsidRPr="00B42791">
              <w:rPr>
                <w:sz w:val="24"/>
              </w:rPr>
              <w:t>249 Requirement</w:t>
            </w:r>
          </w:p>
        </w:tc>
      </w:tr>
      <w:tr w:rsidR="001D0486" w:rsidRPr="00B42791" w14:paraId="22077603" w14:textId="77777777" w:rsidTr="00E44F7E">
        <w:tc>
          <w:tcPr>
            <w:tcW w:w="6655" w:type="dxa"/>
          </w:tcPr>
          <w:p w14:paraId="72FC9F7F" w14:textId="3AC68E9F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  <w:r w:rsidRPr="00B42791">
              <w:rPr>
                <w:sz w:val="24"/>
              </w:rPr>
              <w:t xml:space="preserve">GIS 201 </w:t>
            </w:r>
            <w:r w:rsidRPr="00B42791">
              <w:rPr>
                <w:i/>
                <w:sz w:val="24"/>
              </w:rPr>
              <w:t>Introduction to GIS</w:t>
            </w:r>
            <w:r w:rsidRPr="00B42791">
              <w:rPr>
                <w:sz w:val="24"/>
              </w:rPr>
              <w:t xml:space="preserve"> (</w:t>
            </w:r>
            <w:r>
              <w:rPr>
                <w:sz w:val="24"/>
              </w:rPr>
              <w:t>4</w:t>
            </w:r>
            <w:r w:rsidRPr="00B42791">
              <w:rPr>
                <w:sz w:val="24"/>
              </w:rPr>
              <w:t xml:space="preserve"> </w:t>
            </w:r>
            <w:proofErr w:type="spellStart"/>
            <w:r w:rsidRPr="00B42791">
              <w:rPr>
                <w:sz w:val="24"/>
              </w:rPr>
              <w:t>cr</w:t>
            </w:r>
            <w:proofErr w:type="spellEnd"/>
            <w:r w:rsidRPr="00B42791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07FCDCF" w14:textId="6E5A3630" w:rsidR="001D0486" w:rsidRPr="00B42791" w:rsidRDefault="001D0486" w:rsidP="001D0486">
            <w:pPr>
              <w:rPr>
                <w:sz w:val="24"/>
              </w:rPr>
            </w:pPr>
            <w:r w:rsidRPr="00B42791">
              <w:rPr>
                <w:sz w:val="24"/>
              </w:rPr>
              <w:t xml:space="preserve">ENSP </w:t>
            </w:r>
            <w:r>
              <w:rPr>
                <w:sz w:val="24"/>
              </w:rPr>
              <w:t>200-</w:t>
            </w:r>
            <w:r w:rsidRPr="00B42791">
              <w:rPr>
                <w:sz w:val="24"/>
              </w:rPr>
              <w:t>249 Requirement</w:t>
            </w:r>
          </w:p>
        </w:tc>
      </w:tr>
      <w:tr w:rsidR="001D0486" w:rsidRPr="00B42791" w14:paraId="6E0FC678" w14:textId="77777777" w:rsidTr="00E44F7E">
        <w:tc>
          <w:tcPr>
            <w:tcW w:w="6655" w:type="dxa"/>
          </w:tcPr>
          <w:p w14:paraId="41221975" w14:textId="565FF736" w:rsidR="001D0486" w:rsidRDefault="001D0486" w:rsidP="001D0486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543771A6" w14:textId="59D1881F" w:rsidR="001D0486" w:rsidRDefault="001D0486" w:rsidP="001D0486">
            <w:pPr>
              <w:rPr>
                <w:sz w:val="24"/>
              </w:rPr>
            </w:pPr>
          </w:p>
        </w:tc>
      </w:tr>
      <w:tr w:rsidR="001D0486" w:rsidRPr="00B42791" w14:paraId="343CA0C0" w14:textId="77777777" w:rsidTr="00E44F7E">
        <w:tc>
          <w:tcPr>
            <w:tcW w:w="6655" w:type="dxa"/>
          </w:tcPr>
          <w:p w14:paraId="46EF2AA8" w14:textId="05011F6B" w:rsidR="001D0486" w:rsidRPr="00A8169B" w:rsidRDefault="001D0486" w:rsidP="001D0486">
            <w:pPr>
              <w:tabs>
                <w:tab w:val="left" w:pos="1875"/>
              </w:tabs>
              <w:rPr>
                <w:b/>
                <w:bCs/>
                <w:sz w:val="24"/>
              </w:rPr>
            </w:pPr>
            <w:r w:rsidRPr="00A8169B">
              <w:rPr>
                <w:b/>
                <w:bCs/>
                <w:sz w:val="24"/>
              </w:rPr>
              <w:t>ENVIRONMENT &amp; SUSTAINABILITY SPEAKER SERIES</w:t>
            </w:r>
          </w:p>
        </w:tc>
        <w:tc>
          <w:tcPr>
            <w:tcW w:w="6120" w:type="dxa"/>
          </w:tcPr>
          <w:p w14:paraId="6044389C" w14:textId="77777777" w:rsidR="001D0486" w:rsidRDefault="001D0486" w:rsidP="001D0486">
            <w:pPr>
              <w:rPr>
                <w:sz w:val="24"/>
              </w:rPr>
            </w:pPr>
          </w:p>
        </w:tc>
      </w:tr>
      <w:tr w:rsidR="001D0486" w:rsidRPr="00B42791" w14:paraId="18426B68" w14:textId="77777777" w:rsidTr="00E44F7E">
        <w:tc>
          <w:tcPr>
            <w:tcW w:w="6655" w:type="dxa"/>
          </w:tcPr>
          <w:p w14:paraId="3539D569" w14:textId="5B34B195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  <w:r w:rsidRPr="00B42791">
              <w:rPr>
                <w:sz w:val="24"/>
              </w:rPr>
              <w:t xml:space="preserve">ENSP 250 </w:t>
            </w:r>
            <w:r w:rsidR="006E647F">
              <w:rPr>
                <w:i/>
                <w:sz w:val="24"/>
              </w:rPr>
              <w:t>Multispecies Politics</w:t>
            </w:r>
            <w:r>
              <w:rPr>
                <w:i/>
                <w:sz w:val="24"/>
              </w:rPr>
              <w:t xml:space="preserve"> </w:t>
            </w:r>
            <w:r w:rsidRPr="00B42791">
              <w:rPr>
                <w:sz w:val="24"/>
              </w:rPr>
              <w:t>(1-credit sections)</w:t>
            </w:r>
          </w:p>
        </w:tc>
        <w:tc>
          <w:tcPr>
            <w:tcW w:w="6120" w:type="dxa"/>
          </w:tcPr>
          <w:p w14:paraId="06BCE8FA" w14:textId="77777777" w:rsidR="001D0486" w:rsidRPr="00B42791" w:rsidRDefault="001D0486" w:rsidP="001D0486">
            <w:pPr>
              <w:rPr>
                <w:sz w:val="24"/>
              </w:rPr>
            </w:pPr>
            <w:r w:rsidRPr="00B42791">
              <w:rPr>
                <w:sz w:val="24"/>
              </w:rPr>
              <w:t>ENSP 250 Seminar Requirement</w:t>
            </w:r>
          </w:p>
        </w:tc>
      </w:tr>
      <w:tr w:rsidR="001D0486" w:rsidRPr="00B42791" w14:paraId="02CB07D6" w14:textId="77777777" w:rsidTr="00E44F7E">
        <w:tc>
          <w:tcPr>
            <w:tcW w:w="6655" w:type="dxa"/>
          </w:tcPr>
          <w:p w14:paraId="45BBC30E" w14:textId="77777777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4F36C25B" w14:textId="77777777" w:rsidR="001D0486" w:rsidRPr="00B42791" w:rsidRDefault="001D0486" w:rsidP="001D0486">
            <w:pPr>
              <w:rPr>
                <w:sz w:val="24"/>
              </w:rPr>
            </w:pPr>
          </w:p>
        </w:tc>
      </w:tr>
      <w:tr w:rsidR="001D0486" w:rsidRPr="00B42791" w14:paraId="0D917BFA" w14:textId="77777777" w:rsidTr="00E44F7E">
        <w:tc>
          <w:tcPr>
            <w:tcW w:w="6655" w:type="dxa"/>
          </w:tcPr>
          <w:p w14:paraId="38331284" w14:textId="76866836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>INTRODUCTION TO ENVIRONMENTAL POLICY</w:t>
            </w:r>
          </w:p>
        </w:tc>
        <w:tc>
          <w:tcPr>
            <w:tcW w:w="6120" w:type="dxa"/>
          </w:tcPr>
          <w:p w14:paraId="1A5A1983" w14:textId="77777777" w:rsidR="001D0486" w:rsidRPr="00B42791" w:rsidRDefault="001D0486" w:rsidP="001D0486">
            <w:pPr>
              <w:rPr>
                <w:sz w:val="24"/>
              </w:rPr>
            </w:pPr>
          </w:p>
        </w:tc>
      </w:tr>
      <w:tr w:rsidR="006E647F" w:rsidRPr="00B42791" w14:paraId="68E382BC" w14:textId="77777777" w:rsidTr="00E44F7E">
        <w:tc>
          <w:tcPr>
            <w:tcW w:w="6655" w:type="dxa"/>
          </w:tcPr>
          <w:p w14:paraId="29E45483" w14:textId="4BC70BD4" w:rsidR="006E647F" w:rsidRPr="0007798C" w:rsidRDefault="006E647F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ENSP 201 </w:t>
            </w:r>
            <w:r w:rsidRPr="004A5E05">
              <w:rPr>
                <w:i/>
                <w:iCs/>
                <w:sz w:val="24"/>
              </w:rPr>
              <w:t>Intro to Environmental Policy</w:t>
            </w:r>
            <w:r w:rsidR="004A5E05">
              <w:rPr>
                <w:i/>
                <w:iCs/>
                <w:sz w:val="24"/>
              </w:rPr>
              <w:t xml:space="preserve"> </w:t>
            </w:r>
            <w:r w:rsidR="004A5E05" w:rsidRPr="0007798C">
              <w:rPr>
                <w:sz w:val="24"/>
              </w:rPr>
              <w:t xml:space="preserve">(3 </w:t>
            </w:r>
            <w:proofErr w:type="spellStart"/>
            <w:r w:rsidR="004A5E05" w:rsidRPr="0007798C">
              <w:rPr>
                <w:sz w:val="24"/>
              </w:rPr>
              <w:t>cr</w:t>
            </w:r>
            <w:proofErr w:type="spellEnd"/>
            <w:r w:rsidR="004A5E05"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378AF4F1" w14:textId="6FBC6004" w:rsidR="006E647F" w:rsidRPr="0007798C" w:rsidRDefault="006E647F" w:rsidP="001D0486">
            <w:pPr>
              <w:rPr>
                <w:sz w:val="24"/>
              </w:rPr>
            </w:pPr>
            <w:r w:rsidRPr="0007798C">
              <w:rPr>
                <w:sz w:val="24"/>
              </w:rPr>
              <w:t>ENSP Environmental Policy Requirement</w:t>
            </w:r>
          </w:p>
        </w:tc>
      </w:tr>
      <w:tr w:rsidR="001D0486" w:rsidRPr="00B42791" w14:paraId="36E61962" w14:textId="77777777" w:rsidTr="00E44F7E">
        <w:tc>
          <w:tcPr>
            <w:tcW w:w="6655" w:type="dxa"/>
          </w:tcPr>
          <w:p w14:paraId="01237666" w14:textId="1D58CC1E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  <w:r w:rsidRPr="0007798C">
              <w:rPr>
                <w:sz w:val="24"/>
              </w:rPr>
              <w:t xml:space="preserve">PUBL 201 </w:t>
            </w:r>
            <w:r w:rsidRPr="00265A27">
              <w:rPr>
                <w:i/>
                <w:iCs/>
                <w:sz w:val="24"/>
              </w:rPr>
              <w:t xml:space="preserve">Introduction to Public Policy </w:t>
            </w:r>
            <w:r w:rsidRPr="0007798C">
              <w:rPr>
                <w:sz w:val="24"/>
              </w:rPr>
              <w:t xml:space="preserve">(3 </w:t>
            </w:r>
            <w:proofErr w:type="spellStart"/>
            <w:r w:rsidRPr="0007798C">
              <w:rPr>
                <w:sz w:val="24"/>
              </w:rPr>
              <w:t>cr</w:t>
            </w:r>
            <w:proofErr w:type="spellEnd"/>
            <w:r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4881CEC4" w14:textId="729B4EF9" w:rsidR="001D0486" w:rsidRPr="00B42791" w:rsidRDefault="001D0486" w:rsidP="001D0486">
            <w:pPr>
              <w:rPr>
                <w:sz w:val="24"/>
              </w:rPr>
            </w:pPr>
            <w:r w:rsidRPr="0007798C">
              <w:rPr>
                <w:sz w:val="24"/>
              </w:rPr>
              <w:t>ENSP Environmental Policy Requirement</w:t>
            </w:r>
          </w:p>
        </w:tc>
      </w:tr>
      <w:tr w:rsidR="001D0486" w:rsidRPr="00B42791" w14:paraId="71611EEC" w14:textId="77777777" w:rsidTr="00E44F7E">
        <w:tc>
          <w:tcPr>
            <w:tcW w:w="6655" w:type="dxa"/>
          </w:tcPr>
          <w:p w14:paraId="669227B5" w14:textId="77777777" w:rsidR="001D0486" w:rsidRPr="00B42791" w:rsidRDefault="001D0486" w:rsidP="001D0486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100A2CB0" w14:textId="77777777" w:rsidR="001D0486" w:rsidRPr="00B42791" w:rsidRDefault="001D0486" w:rsidP="001D0486">
            <w:pPr>
              <w:rPr>
                <w:sz w:val="24"/>
              </w:rPr>
            </w:pPr>
          </w:p>
        </w:tc>
      </w:tr>
      <w:tr w:rsidR="00F23B7F" w:rsidRPr="00B42791" w14:paraId="2476144C" w14:textId="77777777" w:rsidTr="00E44F7E">
        <w:tc>
          <w:tcPr>
            <w:tcW w:w="6655" w:type="dxa"/>
          </w:tcPr>
          <w:p w14:paraId="10D36A56" w14:textId="0C8CABCE" w:rsidR="00F23B7F" w:rsidRPr="006B2BA7" w:rsidRDefault="006B2BA7" w:rsidP="001D0486">
            <w:pPr>
              <w:tabs>
                <w:tab w:val="left" w:pos="187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METHODS IN ENVIRONMENT &amp; SUSTAINBILITY</w:t>
            </w:r>
          </w:p>
        </w:tc>
        <w:tc>
          <w:tcPr>
            <w:tcW w:w="6120" w:type="dxa"/>
          </w:tcPr>
          <w:p w14:paraId="19A33006" w14:textId="77777777" w:rsidR="00F23B7F" w:rsidRPr="00B42791" w:rsidRDefault="00F23B7F" w:rsidP="001D0486">
            <w:pPr>
              <w:rPr>
                <w:sz w:val="24"/>
              </w:rPr>
            </w:pPr>
          </w:p>
        </w:tc>
      </w:tr>
      <w:tr w:rsidR="00F23B7F" w:rsidRPr="00B42791" w14:paraId="2EA36254" w14:textId="77777777" w:rsidTr="00E44F7E">
        <w:tc>
          <w:tcPr>
            <w:tcW w:w="6655" w:type="dxa"/>
          </w:tcPr>
          <w:p w14:paraId="6DD328AC" w14:textId="3F43C2FE" w:rsidR="00F23B7F" w:rsidRPr="00B42791" w:rsidRDefault="006B2BA7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ANTH 445 </w:t>
            </w:r>
            <w:r w:rsidRPr="006156C6">
              <w:rPr>
                <w:i/>
                <w:iCs/>
                <w:sz w:val="24"/>
              </w:rPr>
              <w:t>Ethnographic Methods</w:t>
            </w:r>
            <w:r w:rsidR="004A5E05">
              <w:rPr>
                <w:i/>
                <w:iCs/>
                <w:sz w:val="24"/>
              </w:rPr>
              <w:t xml:space="preserve"> </w:t>
            </w:r>
            <w:r w:rsidR="004A5E05" w:rsidRPr="0007798C">
              <w:rPr>
                <w:sz w:val="24"/>
              </w:rPr>
              <w:t xml:space="preserve">(3 </w:t>
            </w:r>
            <w:proofErr w:type="spellStart"/>
            <w:r w:rsidR="004A5E05" w:rsidRPr="0007798C">
              <w:rPr>
                <w:sz w:val="24"/>
              </w:rPr>
              <w:t>cr</w:t>
            </w:r>
            <w:proofErr w:type="spellEnd"/>
            <w:r w:rsidR="004A5E05"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3CC9C02B" w14:textId="77777777" w:rsidR="00F23B7F" w:rsidRDefault="006B2BA7" w:rsidP="001D0486">
            <w:pPr>
              <w:rPr>
                <w:sz w:val="24"/>
              </w:rPr>
            </w:pPr>
            <w:r>
              <w:rPr>
                <w:sz w:val="24"/>
              </w:rPr>
              <w:t>Methods in Environment &amp; Sustainability Requirement</w:t>
            </w:r>
          </w:p>
          <w:p w14:paraId="58CC3F40" w14:textId="5D1774D3" w:rsidR="00592579" w:rsidRPr="00B42791" w:rsidRDefault="00592579" w:rsidP="001D0486">
            <w:pPr>
              <w:rPr>
                <w:sz w:val="24"/>
              </w:rPr>
            </w:pPr>
            <w:r>
              <w:rPr>
                <w:sz w:val="24"/>
              </w:rPr>
              <w:t>(Enviro. Humanities and Enviro. Policy Tracks Only)</w:t>
            </w:r>
          </w:p>
        </w:tc>
      </w:tr>
      <w:tr w:rsidR="006B2BA7" w:rsidRPr="00B42791" w14:paraId="372FABB0" w14:textId="77777777" w:rsidTr="00E44F7E">
        <w:tc>
          <w:tcPr>
            <w:tcW w:w="6655" w:type="dxa"/>
          </w:tcPr>
          <w:p w14:paraId="0127340B" w14:textId="0C098F52" w:rsidR="006B2BA7" w:rsidRPr="00BF29A2" w:rsidRDefault="00592579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BIOL 327 </w:t>
            </w:r>
            <w:r w:rsidRPr="006156C6">
              <w:rPr>
                <w:i/>
                <w:iCs/>
                <w:sz w:val="24"/>
              </w:rPr>
              <w:t>Intro to Biostatistics</w:t>
            </w:r>
            <w:r w:rsidR="00BF29A2">
              <w:rPr>
                <w:i/>
                <w:iCs/>
                <w:sz w:val="24"/>
              </w:rPr>
              <w:t xml:space="preserve"> </w:t>
            </w:r>
            <w:r w:rsidR="00BF29A2">
              <w:rPr>
                <w:sz w:val="24"/>
              </w:rPr>
              <w:t xml:space="preserve">(4 </w:t>
            </w:r>
            <w:proofErr w:type="spellStart"/>
            <w:r w:rsidR="00BF29A2">
              <w:rPr>
                <w:sz w:val="24"/>
              </w:rPr>
              <w:t>cr</w:t>
            </w:r>
            <w:proofErr w:type="spellEnd"/>
            <w:r w:rsidR="00BF29A2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8044749" w14:textId="43690BBC" w:rsidR="006B2BA7" w:rsidRPr="00B42791" w:rsidRDefault="00592579" w:rsidP="001D0486">
            <w:pPr>
              <w:rPr>
                <w:sz w:val="24"/>
              </w:rPr>
            </w:pPr>
            <w:r>
              <w:rPr>
                <w:sz w:val="24"/>
              </w:rPr>
              <w:t>Methods in Environment &amp; Sustainability Requirement</w:t>
            </w:r>
          </w:p>
        </w:tc>
      </w:tr>
      <w:tr w:rsidR="00592579" w:rsidRPr="00B42791" w14:paraId="0848F610" w14:textId="77777777" w:rsidTr="00E44F7E">
        <w:tc>
          <w:tcPr>
            <w:tcW w:w="6655" w:type="dxa"/>
          </w:tcPr>
          <w:p w14:paraId="4CB393BC" w14:textId="7B1E4530" w:rsidR="00592579" w:rsidRPr="00B42791" w:rsidRDefault="00BC3998" w:rsidP="001D0486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CON 210 </w:t>
            </w:r>
            <w:r w:rsidRPr="006156C6">
              <w:rPr>
                <w:i/>
                <w:iCs/>
                <w:sz w:val="24"/>
              </w:rPr>
              <w:t>Intro to Cons GIS</w:t>
            </w:r>
            <w:r w:rsidR="004A5E05">
              <w:rPr>
                <w:i/>
                <w:iCs/>
                <w:sz w:val="24"/>
              </w:rPr>
              <w:t xml:space="preserve"> </w:t>
            </w:r>
            <w:r w:rsidR="004A5E05" w:rsidRPr="0007798C">
              <w:rPr>
                <w:sz w:val="24"/>
              </w:rPr>
              <w:t xml:space="preserve">(3 </w:t>
            </w:r>
            <w:proofErr w:type="spellStart"/>
            <w:r w:rsidR="004A5E05" w:rsidRPr="0007798C">
              <w:rPr>
                <w:sz w:val="24"/>
              </w:rPr>
              <w:t>cr</w:t>
            </w:r>
            <w:proofErr w:type="spellEnd"/>
            <w:r w:rsidR="004A5E05"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203765CC" w14:textId="5B9BCA35" w:rsidR="00592579" w:rsidRPr="00B42791" w:rsidRDefault="00BC3998" w:rsidP="001D0486">
            <w:pPr>
              <w:rPr>
                <w:sz w:val="24"/>
              </w:rPr>
            </w:pPr>
            <w:r>
              <w:rPr>
                <w:sz w:val="24"/>
              </w:rPr>
              <w:t>Methods in Environment &amp; Sustainability Requirement</w:t>
            </w:r>
          </w:p>
        </w:tc>
      </w:tr>
      <w:tr w:rsidR="00E621E2" w:rsidRPr="00B42791" w14:paraId="04199B6A" w14:textId="77777777" w:rsidTr="00E44F7E">
        <w:tc>
          <w:tcPr>
            <w:tcW w:w="6655" w:type="dxa"/>
          </w:tcPr>
          <w:p w14:paraId="5865279B" w14:textId="3E5934E9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B42791">
              <w:rPr>
                <w:sz w:val="24"/>
              </w:rPr>
              <w:t xml:space="preserve">GIS 201 </w:t>
            </w:r>
            <w:r w:rsidRPr="00B42791">
              <w:rPr>
                <w:i/>
                <w:sz w:val="24"/>
              </w:rPr>
              <w:t>Introduction to GIS</w:t>
            </w:r>
            <w:r w:rsidRPr="00B42791">
              <w:rPr>
                <w:sz w:val="24"/>
              </w:rPr>
              <w:t xml:space="preserve"> (</w:t>
            </w:r>
            <w:r>
              <w:rPr>
                <w:sz w:val="24"/>
              </w:rPr>
              <w:t>4</w:t>
            </w:r>
            <w:r w:rsidRPr="00B42791">
              <w:rPr>
                <w:sz w:val="24"/>
              </w:rPr>
              <w:t xml:space="preserve"> </w:t>
            </w:r>
            <w:proofErr w:type="spellStart"/>
            <w:r w:rsidRPr="00B42791">
              <w:rPr>
                <w:sz w:val="24"/>
              </w:rPr>
              <w:t>cr</w:t>
            </w:r>
            <w:proofErr w:type="spellEnd"/>
            <w:r w:rsidRPr="00B42791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3BAD5819" w14:textId="4E1CABEA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Methods in Environment &amp; Sustainability Requirement</w:t>
            </w:r>
          </w:p>
        </w:tc>
      </w:tr>
      <w:tr w:rsidR="00E621E2" w:rsidRPr="00B42791" w14:paraId="5C34E93D" w14:textId="77777777" w:rsidTr="00E44F7E">
        <w:tc>
          <w:tcPr>
            <w:tcW w:w="6655" w:type="dxa"/>
          </w:tcPr>
          <w:p w14:paraId="094C7F70" w14:textId="5AE45CD9" w:rsidR="00E621E2" w:rsidRPr="00E621E2" w:rsidRDefault="00E621E2" w:rsidP="00E621E2">
            <w:pPr>
              <w:tabs>
                <w:tab w:val="left" w:pos="1875"/>
              </w:tabs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ECON 308 </w:t>
            </w:r>
            <w:r>
              <w:rPr>
                <w:i/>
                <w:iCs/>
                <w:sz w:val="24"/>
              </w:rPr>
              <w:t>Econometrics</w:t>
            </w:r>
            <w:r w:rsidR="00BF29A2">
              <w:rPr>
                <w:i/>
                <w:iCs/>
                <w:sz w:val="24"/>
              </w:rPr>
              <w:t xml:space="preserve"> </w:t>
            </w:r>
            <w:r w:rsidR="00BF29A2" w:rsidRPr="0007798C">
              <w:rPr>
                <w:sz w:val="24"/>
              </w:rPr>
              <w:t xml:space="preserve">(3 </w:t>
            </w:r>
            <w:proofErr w:type="spellStart"/>
            <w:r w:rsidR="00BF29A2" w:rsidRPr="0007798C">
              <w:rPr>
                <w:sz w:val="24"/>
              </w:rPr>
              <w:t>cr</w:t>
            </w:r>
            <w:proofErr w:type="spellEnd"/>
            <w:r w:rsidR="00BF29A2"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6C199C4" w14:textId="1737647E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Methods in Environment &amp; Sustainability Requirement</w:t>
            </w:r>
          </w:p>
        </w:tc>
      </w:tr>
      <w:tr w:rsidR="00BF29A2" w:rsidRPr="00B42791" w14:paraId="61B7F260" w14:textId="77777777" w:rsidTr="00E44F7E">
        <w:tc>
          <w:tcPr>
            <w:tcW w:w="6655" w:type="dxa"/>
          </w:tcPr>
          <w:p w14:paraId="3B1AAD53" w14:textId="77777777" w:rsidR="00BF29A2" w:rsidRDefault="00BF29A2" w:rsidP="00E621E2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0978288A" w14:textId="77777777" w:rsidR="00BF29A2" w:rsidRDefault="00BF29A2" w:rsidP="00E621E2">
            <w:pPr>
              <w:rPr>
                <w:sz w:val="24"/>
              </w:rPr>
            </w:pPr>
          </w:p>
        </w:tc>
      </w:tr>
      <w:tr w:rsidR="00E621E2" w:rsidRPr="00B42791" w14:paraId="215A565F" w14:textId="77777777" w:rsidTr="00E44F7E">
        <w:tc>
          <w:tcPr>
            <w:tcW w:w="6655" w:type="dxa"/>
          </w:tcPr>
          <w:p w14:paraId="1F5528DE" w14:textId="28A32A3A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06218A">
              <w:rPr>
                <w:b/>
                <w:bCs/>
                <w:sz w:val="24"/>
              </w:rPr>
              <w:lastRenderedPageBreak/>
              <w:t>E</w:t>
            </w:r>
            <w:r>
              <w:rPr>
                <w:b/>
                <w:bCs/>
                <w:sz w:val="24"/>
              </w:rPr>
              <w:t>NVIRONMENTAL E</w:t>
            </w:r>
            <w:r w:rsidRPr="0006218A">
              <w:rPr>
                <w:b/>
                <w:bCs/>
                <w:sz w:val="24"/>
              </w:rPr>
              <w:t>THICS AND JUSTICE REQUIREMENT</w:t>
            </w:r>
          </w:p>
        </w:tc>
        <w:tc>
          <w:tcPr>
            <w:tcW w:w="6120" w:type="dxa"/>
          </w:tcPr>
          <w:p w14:paraId="210D96AE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43B541A3" w14:textId="77777777" w:rsidTr="00E44F7E">
        <w:tc>
          <w:tcPr>
            <w:tcW w:w="6655" w:type="dxa"/>
          </w:tcPr>
          <w:p w14:paraId="2C7C109B" w14:textId="4B340D38" w:rsidR="00E621E2" w:rsidRPr="008F0C57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PHIL 308 </w:t>
            </w:r>
            <w:r>
              <w:rPr>
                <w:i/>
                <w:iCs/>
                <w:sz w:val="24"/>
              </w:rPr>
              <w:t>Issues in Environmental Ethics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 xml:space="preserve">) </w:t>
            </w:r>
          </w:p>
        </w:tc>
        <w:tc>
          <w:tcPr>
            <w:tcW w:w="6120" w:type="dxa"/>
          </w:tcPr>
          <w:p w14:paraId="2E95CBB9" w14:textId="4658DDD1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07798C">
              <w:rPr>
                <w:sz w:val="24"/>
              </w:rPr>
              <w:t>ENSP Ethics</w:t>
            </w:r>
            <w:r>
              <w:rPr>
                <w:sz w:val="24"/>
              </w:rPr>
              <w:t xml:space="preserve"> &amp; Justice</w:t>
            </w:r>
            <w:r w:rsidRPr="0007798C">
              <w:rPr>
                <w:sz w:val="24"/>
              </w:rPr>
              <w:t xml:space="preserve"> Requirement</w:t>
            </w:r>
            <w:r>
              <w:rPr>
                <w:sz w:val="24"/>
              </w:rPr>
              <w:t>, COLL 350</w:t>
            </w:r>
          </w:p>
        </w:tc>
      </w:tr>
      <w:tr w:rsidR="00E621E2" w:rsidRPr="00B42791" w14:paraId="092A7AE0" w14:textId="77777777" w:rsidTr="00E44F7E">
        <w:tc>
          <w:tcPr>
            <w:tcW w:w="6655" w:type="dxa"/>
          </w:tcPr>
          <w:p w14:paraId="1EA2CB86" w14:textId="77777777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666699E3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17F09AF3" w14:textId="77777777" w:rsidTr="00E44F7E">
        <w:tc>
          <w:tcPr>
            <w:tcW w:w="6655" w:type="dxa"/>
          </w:tcPr>
          <w:p w14:paraId="03D5A783" w14:textId="36271033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FOUNDATION IN </w:t>
            </w:r>
            <w:r w:rsidRPr="00C24A1F">
              <w:rPr>
                <w:b/>
                <w:bCs/>
                <w:sz w:val="24"/>
              </w:rPr>
              <w:t>ENVIRONMENT</w:t>
            </w:r>
            <w:r>
              <w:rPr>
                <w:b/>
                <w:bCs/>
                <w:sz w:val="24"/>
              </w:rPr>
              <w:t>A</w:t>
            </w:r>
            <w:r w:rsidRPr="00C24A1F">
              <w:rPr>
                <w:b/>
                <w:bCs/>
                <w:sz w:val="24"/>
              </w:rPr>
              <w:t xml:space="preserve">L </w:t>
            </w:r>
            <w:r>
              <w:rPr>
                <w:b/>
                <w:bCs/>
                <w:sz w:val="24"/>
              </w:rPr>
              <w:t xml:space="preserve">NATURAL </w:t>
            </w:r>
            <w:r w:rsidRPr="00C24A1F">
              <w:rPr>
                <w:b/>
                <w:bCs/>
                <w:sz w:val="24"/>
              </w:rPr>
              <w:t>SCIENCE</w:t>
            </w:r>
          </w:p>
        </w:tc>
        <w:tc>
          <w:tcPr>
            <w:tcW w:w="6120" w:type="dxa"/>
          </w:tcPr>
          <w:p w14:paraId="13DBFE04" w14:textId="77777777" w:rsidR="00E621E2" w:rsidRDefault="00E621E2" w:rsidP="00E621E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FOR ENVIRO. POLICY AND ENVIRO. HUMANITIES TRACKS</w:t>
            </w:r>
          </w:p>
          <w:p w14:paraId="3687EF35" w14:textId="531FEB5D" w:rsidR="00E621E2" w:rsidRPr="00903B3B" w:rsidRDefault="00E621E2" w:rsidP="00E621E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PROFICIENCIES FOR ENVIRO. SCIENCE TRACK</w:t>
            </w:r>
          </w:p>
        </w:tc>
      </w:tr>
      <w:tr w:rsidR="00E621E2" w:rsidRPr="00B42791" w14:paraId="2EAC008E" w14:textId="77777777" w:rsidTr="00E44F7E">
        <w:tc>
          <w:tcPr>
            <w:tcW w:w="6655" w:type="dxa"/>
          </w:tcPr>
          <w:p w14:paraId="48DEF379" w14:textId="7E212D87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B42791">
              <w:rPr>
                <w:sz w:val="24"/>
              </w:rPr>
              <w:t xml:space="preserve">BIOL 204 </w:t>
            </w:r>
            <w:r>
              <w:rPr>
                <w:sz w:val="24"/>
              </w:rPr>
              <w:t xml:space="preserve">+ BIOL 204L </w:t>
            </w:r>
            <w:r w:rsidRPr="00B42791">
              <w:rPr>
                <w:i/>
                <w:sz w:val="24"/>
              </w:rPr>
              <w:t>Introduction to Ecology, Evolution, and Organisms</w:t>
            </w:r>
            <w:r w:rsidRPr="00B42791">
              <w:rPr>
                <w:sz w:val="24"/>
              </w:rPr>
              <w:t xml:space="preserve"> (4 </w:t>
            </w:r>
            <w:proofErr w:type="spellStart"/>
            <w:r w:rsidRPr="00B42791">
              <w:rPr>
                <w:sz w:val="24"/>
              </w:rPr>
              <w:t>cr</w:t>
            </w:r>
            <w:proofErr w:type="spellEnd"/>
            <w:r w:rsidRPr="00B42791">
              <w:rPr>
                <w:sz w:val="24"/>
              </w:rPr>
              <w:t xml:space="preserve"> w/lab)</w:t>
            </w:r>
          </w:p>
        </w:tc>
        <w:tc>
          <w:tcPr>
            <w:tcW w:w="6120" w:type="dxa"/>
          </w:tcPr>
          <w:p w14:paraId="627AC84D" w14:textId="2047DD8A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Foundation in Environmental Science Requirement </w:t>
            </w:r>
          </w:p>
          <w:p w14:paraId="2C2F53BB" w14:textId="3F54CEF5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Natural Science Track Proficiency</w:t>
            </w:r>
          </w:p>
        </w:tc>
      </w:tr>
      <w:tr w:rsidR="00E621E2" w:rsidRPr="00B42791" w14:paraId="7D2EF1D8" w14:textId="77777777" w:rsidTr="00E44F7E">
        <w:tc>
          <w:tcPr>
            <w:tcW w:w="6655" w:type="dxa"/>
          </w:tcPr>
          <w:p w14:paraId="4BE029DE" w14:textId="26095D4D" w:rsidR="00E621E2" w:rsidRPr="00BF22D6" w:rsidRDefault="00E621E2" w:rsidP="00E621E2">
            <w:pPr>
              <w:tabs>
                <w:tab w:val="left" w:pos="1875"/>
              </w:tabs>
              <w:rPr>
                <w:iCs/>
                <w:sz w:val="24"/>
              </w:rPr>
            </w:pPr>
            <w:r w:rsidRPr="00B42791">
              <w:rPr>
                <w:sz w:val="24"/>
              </w:rPr>
              <w:t>GEOL 1</w:t>
            </w:r>
            <w:r>
              <w:rPr>
                <w:sz w:val="24"/>
              </w:rPr>
              <w:t>10</w:t>
            </w:r>
            <w:r w:rsidRPr="00B42791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Physical Geology</w:t>
            </w:r>
            <w:r w:rsidRPr="00B42791">
              <w:rPr>
                <w:i/>
                <w:sz w:val="24"/>
              </w:rPr>
              <w:t xml:space="preserve"> (3 </w:t>
            </w:r>
            <w:proofErr w:type="spellStart"/>
            <w:proofErr w:type="gramStart"/>
            <w:r w:rsidRPr="00B42791">
              <w:rPr>
                <w:i/>
                <w:sz w:val="24"/>
              </w:rPr>
              <w:t>cr</w:t>
            </w:r>
            <w:proofErr w:type="spellEnd"/>
            <w:r w:rsidRPr="00B42791">
              <w:rPr>
                <w:i/>
                <w:sz w:val="24"/>
              </w:rPr>
              <w:t>)</w:t>
            </w:r>
            <w:r>
              <w:rPr>
                <w:iCs/>
                <w:sz w:val="24"/>
              </w:rPr>
              <w:t>+</w:t>
            </w:r>
            <w:proofErr w:type="gramEnd"/>
            <w:r>
              <w:rPr>
                <w:iCs/>
                <w:sz w:val="24"/>
              </w:rPr>
              <w:t xml:space="preserve">GEOL 160 </w:t>
            </w:r>
            <w:r>
              <w:rPr>
                <w:i/>
                <w:iCs/>
                <w:sz w:val="24"/>
              </w:rPr>
              <w:t xml:space="preserve">Intro to Geology Lab (1 </w:t>
            </w:r>
            <w:proofErr w:type="spellStart"/>
            <w:r>
              <w:rPr>
                <w:i/>
                <w:iCs/>
                <w:sz w:val="24"/>
              </w:rPr>
              <w:t>cr</w:t>
            </w:r>
            <w:proofErr w:type="spellEnd"/>
            <w:r>
              <w:rPr>
                <w:i/>
                <w:iCs/>
                <w:sz w:val="24"/>
              </w:rPr>
              <w:t>)</w:t>
            </w:r>
          </w:p>
        </w:tc>
        <w:tc>
          <w:tcPr>
            <w:tcW w:w="6120" w:type="dxa"/>
          </w:tcPr>
          <w:p w14:paraId="6E6A41DF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Foundation in Environmental Science Requirement </w:t>
            </w:r>
          </w:p>
          <w:p w14:paraId="71B30E0D" w14:textId="7D6E006B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Natural Science Track Proficiency</w:t>
            </w:r>
          </w:p>
        </w:tc>
      </w:tr>
      <w:tr w:rsidR="00E621E2" w:rsidRPr="00B42791" w14:paraId="4B9A5F64" w14:textId="77777777" w:rsidTr="00E44F7E">
        <w:tc>
          <w:tcPr>
            <w:tcW w:w="6655" w:type="dxa"/>
          </w:tcPr>
          <w:p w14:paraId="5BEBBCF4" w14:textId="4E87D504" w:rsidR="00E621E2" w:rsidRPr="00474768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GEOL 250 </w:t>
            </w:r>
            <w:r>
              <w:rPr>
                <w:i/>
                <w:iCs/>
                <w:sz w:val="24"/>
              </w:rPr>
              <w:t xml:space="preserve">Geological Evolution of </w:t>
            </w:r>
            <w:proofErr w:type="gramStart"/>
            <w:r>
              <w:rPr>
                <w:i/>
                <w:iCs/>
                <w:sz w:val="24"/>
              </w:rPr>
              <w:t xml:space="preserve">Virginia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7126DF4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Foundation in Environmental Science Requirement </w:t>
            </w:r>
          </w:p>
          <w:p w14:paraId="7DBCB5E0" w14:textId="791115AF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Natural Science Track Proficiency</w:t>
            </w:r>
          </w:p>
        </w:tc>
      </w:tr>
      <w:tr w:rsidR="00E621E2" w:rsidRPr="00B42791" w14:paraId="0F2694DA" w14:textId="77777777" w:rsidTr="00E44F7E">
        <w:tc>
          <w:tcPr>
            <w:tcW w:w="6655" w:type="dxa"/>
          </w:tcPr>
          <w:p w14:paraId="2404DA8F" w14:textId="77777777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694174B1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329B0278" w14:textId="77777777" w:rsidTr="00E44F7E">
        <w:tc>
          <w:tcPr>
            <w:tcW w:w="6655" w:type="dxa"/>
          </w:tcPr>
          <w:p w14:paraId="5070CCB4" w14:textId="77777777" w:rsidR="00E621E2" w:rsidRDefault="00E621E2" w:rsidP="00E621E2">
            <w:pPr>
              <w:tabs>
                <w:tab w:val="left" w:pos="187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ADD. ENV. NATURAL SCIENCE COURSE in BIOLOGY</w:t>
            </w:r>
          </w:p>
          <w:p w14:paraId="324FCD85" w14:textId="126A0410" w:rsidR="00F05B20" w:rsidRPr="00D8296C" w:rsidRDefault="00F05B20" w:rsidP="00E621E2">
            <w:pPr>
              <w:tabs>
                <w:tab w:val="left" w:pos="187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ONLY FOR MAJORS DECLARED FALL 2025 OR LATER</w:t>
            </w:r>
          </w:p>
        </w:tc>
        <w:tc>
          <w:tcPr>
            <w:tcW w:w="6120" w:type="dxa"/>
          </w:tcPr>
          <w:p w14:paraId="089F355F" w14:textId="77777777" w:rsidR="00E621E2" w:rsidRDefault="00E621E2" w:rsidP="00E621E2">
            <w:pPr>
              <w:rPr>
                <w:b/>
                <w:bCs/>
                <w:sz w:val="24"/>
              </w:rPr>
            </w:pPr>
            <w:r w:rsidRPr="00F77291">
              <w:rPr>
                <w:b/>
                <w:bCs/>
                <w:sz w:val="24"/>
              </w:rPr>
              <w:t>ENVIRONMENTAL SCIENCE TRACK ONLY</w:t>
            </w:r>
          </w:p>
          <w:p w14:paraId="3A8C4760" w14:textId="6B1B0501" w:rsidR="00F05B20" w:rsidRPr="00F77291" w:rsidRDefault="00F05B20" w:rsidP="00E621E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ONLY FOR MAJORS DECLARED FALL 2025 OR LATER</w:t>
            </w:r>
          </w:p>
        </w:tc>
      </w:tr>
      <w:tr w:rsidR="00E621E2" w:rsidRPr="00B42791" w14:paraId="29A6D450" w14:textId="77777777" w:rsidTr="00E44F7E">
        <w:tc>
          <w:tcPr>
            <w:tcW w:w="6655" w:type="dxa"/>
          </w:tcPr>
          <w:p w14:paraId="44109758" w14:textId="53FCA73E" w:rsidR="00E621E2" w:rsidRPr="008F0C57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BIOL 304 </w:t>
            </w:r>
            <w:r w:rsidRPr="00FB5F24">
              <w:rPr>
                <w:i/>
                <w:iCs/>
                <w:sz w:val="24"/>
              </w:rPr>
              <w:t>Integrative Biology: Plants</w:t>
            </w:r>
            <w:r w:rsidR="008F0C57">
              <w:rPr>
                <w:sz w:val="24"/>
              </w:rPr>
              <w:t xml:space="preserve"> 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4B8ADF56" w14:textId="59958A7B" w:rsidR="00E621E2" w:rsidRPr="00FA334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Ad. Env. Natural Science Course in Biology</w:t>
            </w:r>
          </w:p>
        </w:tc>
      </w:tr>
      <w:tr w:rsidR="00E621E2" w:rsidRPr="00B42791" w14:paraId="7AA6DCB1" w14:textId="77777777" w:rsidTr="00E44F7E">
        <w:tc>
          <w:tcPr>
            <w:tcW w:w="6655" w:type="dxa"/>
          </w:tcPr>
          <w:p w14:paraId="3ADF7A6B" w14:textId="15D97446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BIOL 318 </w:t>
            </w:r>
            <w:r w:rsidRPr="00FB5F24">
              <w:rPr>
                <w:i/>
                <w:iCs/>
                <w:sz w:val="24"/>
              </w:rPr>
              <w:t>Conservation Biolgoy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2A683430" w14:textId="70B2C1C6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Ad. Env. Natural Science Course in Biology</w:t>
            </w:r>
          </w:p>
        </w:tc>
      </w:tr>
      <w:tr w:rsidR="00E621E2" w:rsidRPr="00B42791" w14:paraId="61387C6F" w14:textId="77777777" w:rsidTr="00E44F7E">
        <w:tc>
          <w:tcPr>
            <w:tcW w:w="6655" w:type="dxa"/>
          </w:tcPr>
          <w:p w14:paraId="2EA702CE" w14:textId="5E0ED101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BIOL 460 </w:t>
            </w:r>
            <w:r w:rsidRPr="00FB5F24">
              <w:rPr>
                <w:i/>
                <w:iCs/>
                <w:sz w:val="24"/>
              </w:rPr>
              <w:t>Marine Ecology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8236723" w14:textId="7CD58189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Ad. Env. Natural Science Course in Biology</w:t>
            </w:r>
          </w:p>
        </w:tc>
      </w:tr>
      <w:tr w:rsidR="00E621E2" w:rsidRPr="00B42791" w14:paraId="7CDCE3CB" w14:textId="77777777" w:rsidTr="00E44F7E">
        <w:tc>
          <w:tcPr>
            <w:tcW w:w="6655" w:type="dxa"/>
          </w:tcPr>
          <w:p w14:paraId="77FD64BD" w14:textId="77777777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4F0E90FC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03E73767" w14:textId="77777777" w:rsidTr="00E44F7E">
        <w:tc>
          <w:tcPr>
            <w:tcW w:w="6655" w:type="dxa"/>
          </w:tcPr>
          <w:p w14:paraId="6CE6BA73" w14:textId="77777777" w:rsidR="00E621E2" w:rsidRDefault="00E621E2" w:rsidP="00E621E2">
            <w:pPr>
              <w:tabs>
                <w:tab w:val="left" w:pos="187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ADD. ENV. NATURAL SCIENCE COURSE in GEOLOGY </w:t>
            </w:r>
          </w:p>
          <w:p w14:paraId="3C689805" w14:textId="6A8BB254" w:rsidR="00F05B20" w:rsidRPr="00B42791" w:rsidRDefault="00F05B20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>ONLY FOR MAJORS DECLARED FALL 2025 OR LATER</w:t>
            </w:r>
          </w:p>
        </w:tc>
        <w:tc>
          <w:tcPr>
            <w:tcW w:w="6120" w:type="dxa"/>
          </w:tcPr>
          <w:p w14:paraId="5671F44B" w14:textId="77777777" w:rsidR="00E621E2" w:rsidRDefault="00E621E2" w:rsidP="00E621E2">
            <w:pPr>
              <w:rPr>
                <w:b/>
                <w:bCs/>
                <w:sz w:val="24"/>
              </w:rPr>
            </w:pPr>
            <w:r w:rsidRPr="00F77291">
              <w:rPr>
                <w:b/>
                <w:bCs/>
                <w:sz w:val="24"/>
              </w:rPr>
              <w:t>ENVIRONMENTAL SCIENCE TRACK ONLY</w:t>
            </w:r>
          </w:p>
          <w:p w14:paraId="139CDD6C" w14:textId="6CB5BEAE" w:rsidR="00F05B20" w:rsidRPr="00B42791" w:rsidRDefault="00F05B20" w:rsidP="00E621E2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ONLY FOR MAJORS DECLARED FALL 2025 OR LATER</w:t>
            </w:r>
          </w:p>
        </w:tc>
      </w:tr>
      <w:tr w:rsidR="00E621E2" w:rsidRPr="00B42791" w14:paraId="58FCB154" w14:textId="77777777" w:rsidTr="00E44F7E">
        <w:tc>
          <w:tcPr>
            <w:tcW w:w="6655" w:type="dxa"/>
          </w:tcPr>
          <w:p w14:paraId="00A23ADE" w14:textId="219D9FA5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GEOL 212 </w:t>
            </w:r>
            <w:r w:rsidRPr="00AC5774">
              <w:rPr>
                <w:i/>
                <w:iCs/>
                <w:sz w:val="24"/>
              </w:rPr>
              <w:t>Global Climate Change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AB91237" w14:textId="4B03A93D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Ad. Env. Natural Science Course in Geology</w:t>
            </w:r>
          </w:p>
        </w:tc>
      </w:tr>
      <w:tr w:rsidR="005E5AF0" w:rsidRPr="00B42791" w14:paraId="4DEA8837" w14:textId="77777777" w:rsidTr="00E44F7E">
        <w:tc>
          <w:tcPr>
            <w:tcW w:w="6655" w:type="dxa"/>
          </w:tcPr>
          <w:p w14:paraId="0A6D997A" w14:textId="6E245B35" w:rsidR="005E5AF0" w:rsidRPr="005E5AF0" w:rsidRDefault="005E5AF0" w:rsidP="00E621E2">
            <w:pPr>
              <w:tabs>
                <w:tab w:val="left" w:pos="1875"/>
              </w:tabs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GEOL 310 </w:t>
            </w:r>
            <w:r>
              <w:rPr>
                <w:i/>
                <w:iCs/>
                <w:sz w:val="24"/>
              </w:rPr>
              <w:t>Regional Field Geology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29A584F6" w14:textId="0BEC7136" w:rsidR="005E5AF0" w:rsidRDefault="005E5AF0" w:rsidP="00E621E2">
            <w:pPr>
              <w:rPr>
                <w:sz w:val="24"/>
              </w:rPr>
            </w:pPr>
            <w:r>
              <w:rPr>
                <w:sz w:val="24"/>
              </w:rPr>
              <w:t>Ad. Env. Natural Science Course in Geology</w:t>
            </w:r>
          </w:p>
        </w:tc>
      </w:tr>
      <w:tr w:rsidR="00E621E2" w:rsidRPr="00B42791" w14:paraId="3684B4DA" w14:textId="77777777" w:rsidTr="00E44F7E">
        <w:tc>
          <w:tcPr>
            <w:tcW w:w="6655" w:type="dxa"/>
          </w:tcPr>
          <w:p w14:paraId="10567E09" w14:textId="77777777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612DD657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796FECE0" w14:textId="77777777" w:rsidTr="00E44F7E">
        <w:tc>
          <w:tcPr>
            <w:tcW w:w="6655" w:type="dxa"/>
          </w:tcPr>
          <w:p w14:paraId="74E15B89" w14:textId="0FCA6264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423602">
              <w:rPr>
                <w:b/>
                <w:bCs/>
                <w:sz w:val="24"/>
              </w:rPr>
              <w:t>NATURAL SCIENCE WITH LAB COMPONENT</w:t>
            </w:r>
          </w:p>
        </w:tc>
        <w:tc>
          <w:tcPr>
            <w:tcW w:w="6120" w:type="dxa"/>
          </w:tcPr>
          <w:p w14:paraId="04818FA2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3D69A5DD" w14:textId="77777777" w:rsidTr="00E44F7E">
        <w:tc>
          <w:tcPr>
            <w:tcW w:w="6655" w:type="dxa"/>
          </w:tcPr>
          <w:p w14:paraId="6EED4175" w14:textId="130BF37E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BIOL 416 </w:t>
            </w:r>
            <w:r w:rsidRPr="002024FF">
              <w:rPr>
                <w:i/>
                <w:iCs/>
                <w:sz w:val="24"/>
              </w:rPr>
              <w:t>Int</w:t>
            </w:r>
            <w:r w:rsidR="00803EB6">
              <w:rPr>
                <w:i/>
                <w:iCs/>
                <w:sz w:val="24"/>
              </w:rPr>
              <w:t>r</w:t>
            </w:r>
            <w:r w:rsidRPr="002024FF">
              <w:rPr>
                <w:i/>
                <w:iCs/>
                <w:sz w:val="24"/>
              </w:rPr>
              <w:t>o to Ornithology</w:t>
            </w:r>
            <w:r>
              <w:rPr>
                <w:sz w:val="24"/>
              </w:rPr>
              <w:t xml:space="preserve"> (4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1EF523C3" w14:textId="5875D7D4" w:rsidR="00E621E2" w:rsidRPr="00432933" w:rsidRDefault="00E621E2" w:rsidP="00E621E2">
            <w:pPr>
              <w:rPr>
                <w:sz w:val="24"/>
              </w:rPr>
            </w:pPr>
            <w:r w:rsidRPr="00B42791">
              <w:rPr>
                <w:sz w:val="24"/>
              </w:rPr>
              <w:t xml:space="preserve">ENSP </w:t>
            </w:r>
            <w:r>
              <w:rPr>
                <w:sz w:val="24"/>
              </w:rPr>
              <w:t>Natural</w:t>
            </w:r>
            <w:r w:rsidRPr="00B42791">
              <w:rPr>
                <w:sz w:val="24"/>
              </w:rPr>
              <w:t xml:space="preserve"> Science with Field Lab </w:t>
            </w:r>
            <w:r>
              <w:rPr>
                <w:sz w:val="24"/>
              </w:rPr>
              <w:t>Requirement</w:t>
            </w:r>
          </w:p>
        </w:tc>
      </w:tr>
      <w:tr w:rsidR="00E621E2" w:rsidRPr="00B42791" w14:paraId="0E1D39B3" w14:textId="77777777" w:rsidTr="00E44F7E">
        <w:tc>
          <w:tcPr>
            <w:tcW w:w="6655" w:type="dxa"/>
          </w:tcPr>
          <w:p w14:paraId="136170DF" w14:textId="6BC268A5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BIOL 426 </w:t>
            </w:r>
            <w:r w:rsidRPr="004441E5">
              <w:rPr>
                <w:i/>
                <w:iCs/>
                <w:sz w:val="24"/>
              </w:rPr>
              <w:t>Aquatic Ecology</w:t>
            </w:r>
            <w:r>
              <w:rPr>
                <w:sz w:val="24"/>
              </w:rPr>
              <w:t xml:space="preserve"> + BIOL 426L (4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1C33E678" w14:textId="1C3561BD" w:rsidR="00E621E2" w:rsidRPr="00432933" w:rsidRDefault="00E621E2" w:rsidP="00E621E2">
            <w:pPr>
              <w:rPr>
                <w:sz w:val="24"/>
              </w:rPr>
            </w:pPr>
            <w:r w:rsidRPr="00B42791">
              <w:rPr>
                <w:sz w:val="24"/>
              </w:rPr>
              <w:t xml:space="preserve">ENSP </w:t>
            </w:r>
            <w:r>
              <w:rPr>
                <w:sz w:val="24"/>
              </w:rPr>
              <w:t>Natural</w:t>
            </w:r>
            <w:r w:rsidRPr="00B42791">
              <w:rPr>
                <w:sz w:val="24"/>
              </w:rPr>
              <w:t xml:space="preserve"> Science with Field Lab </w:t>
            </w:r>
            <w:r>
              <w:rPr>
                <w:sz w:val="24"/>
              </w:rPr>
              <w:t>Requirement</w:t>
            </w:r>
          </w:p>
        </w:tc>
      </w:tr>
      <w:tr w:rsidR="00E621E2" w:rsidRPr="00B42791" w14:paraId="79E3BAB0" w14:textId="77777777" w:rsidTr="00E44F7E">
        <w:tc>
          <w:tcPr>
            <w:tcW w:w="6655" w:type="dxa"/>
          </w:tcPr>
          <w:p w14:paraId="57C003E9" w14:textId="1F35B018" w:rsidR="00E621E2" w:rsidRPr="00046890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GEOL 315 </w:t>
            </w:r>
            <w:r>
              <w:rPr>
                <w:i/>
                <w:iCs/>
                <w:sz w:val="24"/>
              </w:rPr>
              <w:t>Hydrology</w:t>
            </w:r>
            <w:r>
              <w:rPr>
                <w:sz w:val="24"/>
              </w:rPr>
              <w:t xml:space="preserve"> (4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7C62EB24" w14:textId="38027A74" w:rsidR="00E621E2" w:rsidRPr="00B42791" w:rsidRDefault="00E621E2" w:rsidP="00E621E2">
            <w:pPr>
              <w:rPr>
                <w:sz w:val="24"/>
              </w:rPr>
            </w:pPr>
            <w:r w:rsidRPr="00B42791">
              <w:rPr>
                <w:sz w:val="24"/>
              </w:rPr>
              <w:t xml:space="preserve">ENSP </w:t>
            </w:r>
            <w:r>
              <w:rPr>
                <w:sz w:val="24"/>
              </w:rPr>
              <w:t>Natural</w:t>
            </w:r>
            <w:r w:rsidRPr="00B42791">
              <w:rPr>
                <w:sz w:val="24"/>
              </w:rPr>
              <w:t xml:space="preserve"> Science with Field Lab </w:t>
            </w:r>
            <w:r>
              <w:rPr>
                <w:sz w:val="24"/>
              </w:rPr>
              <w:t>Requirement</w:t>
            </w:r>
          </w:p>
        </w:tc>
      </w:tr>
      <w:tr w:rsidR="00E621E2" w:rsidRPr="00B42791" w14:paraId="4DFC046E" w14:textId="77777777" w:rsidTr="00E44F7E">
        <w:tc>
          <w:tcPr>
            <w:tcW w:w="6655" w:type="dxa"/>
          </w:tcPr>
          <w:p w14:paraId="471F2B2E" w14:textId="13BE010C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GEOL 316 </w:t>
            </w:r>
            <w:r w:rsidRPr="002024FF">
              <w:rPr>
                <w:i/>
                <w:iCs/>
                <w:sz w:val="24"/>
              </w:rPr>
              <w:t>Environmental Geochemistry</w:t>
            </w:r>
            <w:r>
              <w:rPr>
                <w:sz w:val="24"/>
              </w:rPr>
              <w:t xml:space="preserve"> (4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11C8589C" w14:textId="5220873C" w:rsidR="00E621E2" w:rsidRPr="00B42791" w:rsidRDefault="00E621E2" w:rsidP="00E621E2">
            <w:pPr>
              <w:rPr>
                <w:sz w:val="24"/>
              </w:rPr>
            </w:pPr>
            <w:r w:rsidRPr="00B42791">
              <w:rPr>
                <w:sz w:val="24"/>
              </w:rPr>
              <w:t xml:space="preserve">ENSP </w:t>
            </w:r>
            <w:r>
              <w:rPr>
                <w:sz w:val="24"/>
              </w:rPr>
              <w:t>Natural</w:t>
            </w:r>
            <w:r w:rsidRPr="00B42791">
              <w:rPr>
                <w:sz w:val="24"/>
              </w:rPr>
              <w:t xml:space="preserve"> Science with Field Lab </w:t>
            </w:r>
            <w:r>
              <w:rPr>
                <w:sz w:val="24"/>
              </w:rPr>
              <w:t>Requirement</w:t>
            </w:r>
          </w:p>
        </w:tc>
      </w:tr>
      <w:tr w:rsidR="00E621E2" w:rsidRPr="00B42791" w14:paraId="3D61E8C9" w14:textId="77777777" w:rsidTr="00E44F7E">
        <w:tc>
          <w:tcPr>
            <w:tcW w:w="6655" w:type="dxa"/>
          </w:tcPr>
          <w:p w14:paraId="2634C1F4" w14:textId="3862B055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510163E3" w14:textId="6646777C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6CDD350E" w14:textId="77777777" w:rsidTr="00E44F7E">
        <w:tc>
          <w:tcPr>
            <w:tcW w:w="6655" w:type="dxa"/>
          </w:tcPr>
          <w:p w14:paraId="1AD88B37" w14:textId="77777777" w:rsidR="00E621E2" w:rsidRDefault="00E621E2" w:rsidP="00E621E2">
            <w:pPr>
              <w:tabs>
                <w:tab w:val="left" w:pos="1875"/>
              </w:tabs>
              <w:rPr>
                <w:b/>
                <w:bCs/>
                <w:sz w:val="24"/>
              </w:rPr>
            </w:pPr>
            <w:r w:rsidRPr="00856D02">
              <w:rPr>
                <w:b/>
                <w:bCs/>
                <w:sz w:val="24"/>
              </w:rPr>
              <w:t>FOUNDATION IN CHEMISTRY</w:t>
            </w:r>
          </w:p>
          <w:p w14:paraId="00A23951" w14:textId="0E4CDA6C" w:rsidR="00B7315B" w:rsidRPr="00B42791" w:rsidRDefault="00B7315B" w:rsidP="00E621E2">
            <w:pPr>
              <w:tabs>
                <w:tab w:val="left" w:pos="1875"/>
              </w:tabs>
              <w:rPr>
                <w:sz w:val="24"/>
              </w:rPr>
            </w:pPr>
            <w:r w:rsidRPr="00B7315B">
              <w:rPr>
                <w:b/>
                <w:i/>
                <w:iCs/>
                <w:sz w:val="24"/>
              </w:rPr>
              <w:t>ONLY FOR MAJORS DECLARED PRIOR TO FALL 2025</w:t>
            </w:r>
          </w:p>
        </w:tc>
        <w:tc>
          <w:tcPr>
            <w:tcW w:w="6120" w:type="dxa"/>
          </w:tcPr>
          <w:p w14:paraId="3AE0475F" w14:textId="77777777" w:rsidR="00F05B20" w:rsidRDefault="00F05B20" w:rsidP="00F05B20">
            <w:pPr>
              <w:tabs>
                <w:tab w:val="left" w:pos="1875"/>
              </w:tabs>
              <w:rPr>
                <w:b/>
                <w:bCs/>
                <w:sz w:val="24"/>
              </w:rPr>
            </w:pPr>
            <w:r w:rsidRPr="00856D02">
              <w:rPr>
                <w:b/>
                <w:bCs/>
                <w:sz w:val="24"/>
              </w:rPr>
              <w:t>FOUNDATION IN CHEMISTRY</w:t>
            </w:r>
          </w:p>
          <w:p w14:paraId="6A7D8827" w14:textId="491EDBE1" w:rsidR="00E621E2" w:rsidRPr="00B42791" w:rsidRDefault="00F05B20" w:rsidP="00F05B20">
            <w:pPr>
              <w:rPr>
                <w:sz w:val="24"/>
              </w:rPr>
            </w:pPr>
            <w:r w:rsidRPr="00B7315B">
              <w:rPr>
                <w:b/>
                <w:i/>
                <w:iCs/>
                <w:sz w:val="24"/>
              </w:rPr>
              <w:t>ONLY FOR MAJORS DECLARED PRIOR TO FALL 2025</w:t>
            </w:r>
          </w:p>
        </w:tc>
      </w:tr>
      <w:tr w:rsidR="00E621E2" w:rsidRPr="00B42791" w14:paraId="25B3C80D" w14:textId="77777777" w:rsidTr="00E44F7E">
        <w:tc>
          <w:tcPr>
            <w:tcW w:w="6655" w:type="dxa"/>
          </w:tcPr>
          <w:p w14:paraId="3106DCB7" w14:textId="77777777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B42791">
              <w:rPr>
                <w:sz w:val="24"/>
              </w:rPr>
              <w:lastRenderedPageBreak/>
              <w:t xml:space="preserve">CHEM 206 </w:t>
            </w:r>
            <w:r w:rsidRPr="00B42791">
              <w:rPr>
                <w:i/>
                <w:sz w:val="24"/>
              </w:rPr>
              <w:t>Organic Chemistry</w:t>
            </w:r>
            <w:r w:rsidRPr="00B42791">
              <w:rPr>
                <w:sz w:val="24"/>
              </w:rPr>
              <w:t xml:space="preserve"> (4 </w:t>
            </w:r>
            <w:proofErr w:type="spellStart"/>
            <w:r w:rsidRPr="00B42791">
              <w:rPr>
                <w:sz w:val="24"/>
              </w:rPr>
              <w:t>cr</w:t>
            </w:r>
            <w:proofErr w:type="spellEnd"/>
            <w:r w:rsidRPr="00B42791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F4E30D2" w14:textId="77777777" w:rsidR="00E621E2" w:rsidRPr="00B42791" w:rsidRDefault="00E621E2" w:rsidP="00E621E2">
            <w:pPr>
              <w:rPr>
                <w:sz w:val="24"/>
              </w:rPr>
            </w:pPr>
            <w:r w:rsidRPr="00B42791">
              <w:rPr>
                <w:sz w:val="24"/>
              </w:rPr>
              <w:t>ENSP Chemistry Requirement for Science Track</w:t>
            </w:r>
          </w:p>
        </w:tc>
      </w:tr>
      <w:tr w:rsidR="00E621E2" w:rsidRPr="00B42791" w14:paraId="2212FFA2" w14:textId="77777777" w:rsidTr="00E44F7E">
        <w:tc>
          <w:tcPr>
            <w:tcW w:w="6655" w:type="dxa"/>
          </w:tcPr>
          <w:p w14:paraId="3A11E8F0" w14:textId="529BE5C0" w:rsidR="00E621E2" w:rsidRPr="00643DE3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CHEM 208 </w:t>
            </w:r>
            <w:r>
              <w:rPr>
                <w:i/>
                <w:iCs/>
                <w:sz w:val="24"/>
              </w:rPr>
              <w:t>General Chemistry II</w:t>
            </w:r>
            <w:r>
              <w:rPr>
                <w:sz w:val="24"/>
              </w:rPr>
              <w:t xml:space="preserve"> + CHEM 254L (4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C2211D5" w14:textId="765F8202" w:rsidR="00E621E2" w:rsidRPr="00B42791" w:rsidRDefault="00E621E2" w:rsidP="00E621E2">
            <w:pPr>
              <w:rPr>
                <w:sz w:val="24"/>
              </w:rPr>
            </w:pPr>
            <w:r w:rsidRPr="00B42791">
              <w:rPr>
                <w:sz w:val="24"/>
              </w:rPr>
              <w:t>ENSP Chemistry Requirement for Science Track</w:t>
            </w:r>
          </w:p>
        </w:tc>
      </w:tr>
      <w:tr w:rsidR="00E621E2" w:rsidRPr="00B42791" w14:paraId="6E65A3A0" w14:textId="77777777" w:rsidTr="00E44F7E">
        <w:tc>
          <w:tcPr>
            <w:tcW w:w="6655" w:type="dxa"/>
          </w:tcPr>
          <w:p w14:paraId="32530788" w14:textId="77777777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</w:p>
        </w:tc>
        <w:tc>
          <w:tcPr>
            <w:tcW w:w="6120" w:type="dxa"/>
          </w:tcPr>
          <w:p w14:paraId="3654CDBD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3D4B925F" w14:textId="77777777" w:rsidTr="00E44F7E">
        <w:tc>
          <w:tcPr>
            <w:tcW w:w="6655" w:type="dxa"/>
          </w:tcPr>
          <w:p w14:paraId="1AFF0857" w14:textId="3D966408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4224C1">
              <w:rPr>
                <w:b/>
                <w:bCs/>
                <w:sz w:val="24"/>
              </w:rPr>
              <w:t>SOCIAL SCIENCE REQUIREMENT</w:t>
            </w:r>
          </w:p>
        </w:tc>
        <w:tc>
          <w:tcPr>
            <w:tcW w:w="6120" w:type="dxa"/>
          </w:tcPr>
          <w:p w14:paraId="44EFC454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1A1137B5" w14:textId="77777777" w:rsidTr="00E44F7E">
        <w:tc>
          <w:tcPr>
            <w:tcW w:w="6655" w:type="dxa"/>
          </w:tcPr>
          <w:p w14:paraId="448458B7" w14:textId="78A46DC6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ANTH 315 </w:t>
            </w:r>
            <w:r w:rsidRPr="00B75210">
              <w:rPr>
                <w:i/>
                <w:iCs/>
                <w:sz w:val="24"/>
              </w:rPr>
              <w:t>Environmental Archaeology</w:t>
            </w:r>
            <w:r>
              <w:rPr>
                <w:sz w:val="24"/>
              </w:rPr>
              <w:t xml:space="preserve"> 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244C316F" w14:textId="0322D202" w:rsidR="00E621E2" w:rsidRPr="00B42791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1BC9ED3B" w14:textId="77777777" w:rsidTr="00E44F7E">
        <w:tc>
          <w:tcPr>
            <w:tcW w:w="6655" w:type="dxa"/>
          </w:tcPr>
          <w:p w14:paraId="06C6283B" w14:textId="54CB0215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ANTH 338 </w:t>
            </w:r>
            <w:r w:rsidRPr="000D2AC9">
              <w:rPr>
                <w:i/>
                <w:iCs/>
                <w:sz w:val="24"/>
              </w:rPr>
              <w:t>Native Cultures of South America</w:t>
            </w:r>
            <w:r>
              <w:rPr>
                <w:sz w:val="24"/>
              </w:rPr>
              <w:t xml:space="preserve">. 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7B022171" w14:textId="7D7FC086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2E3A9B" w:rsidRPr="00B42791" w14:paraId="0AF6646E" w14:textId="77777777" w:rsidTr="00E44F7E">
        <w:tc>
          <w:tcPr>
            <w:tcW w:w="6655" w:type="dxa"/>
          </w:tcPr>
          <w:p w14:paraId="13781EEF" w14:textId="640ABB0B" w:rsidR="002E3A9B" w:rsidRDefault="002E3A9B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BUAD 453 Sustainability Inspired Innovation &amp; Design 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024778EA" w14:textId="1C6F96B9" w:rsidR="002E3A9B" w:rsidRPr="0007798C" w:rsidRDefault="00484445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74A09C0E" w14:textId="77777777" w:rsidTr="00E44F7E">
        <w:tc>
          <w:tcPr>
            <w:tcW w:w="6655" w:type="dxa"/>
          </w:tcPr>
          <w:p w14:paraId="6D9C4AF2" w14:textId="7760C361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CONS 371 </w:t>
            </w:r>
            <w:r w:rsidRPr="000D2AC9">
              <w:rPr>
                <w:i/>
                <w:iCs/>
                <w:sz w:val="24"/>
              </w:rPr>
              <w:t>Political Ecology of Conservation</w:t>
            </w:r>
            <w:r>
              <w:rPr>
                <w:i/>
                <w:iCs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1FF4279E" w14:textId="3758E9D7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7A8D3BE2" w14:textId="77777777" w:rsidTr="00E44F7E">
        <w:tc>
          <w:tcPr>
            <w:tcW w:w="6655" w:type="dxa"/>
          </w:tcPr>
          <w:p w14:paraId="58094F09" w14:textId="0186AE37" w:rsidR="00E621E2" w:rsidRPr="00E401C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 w:rsidRPr="00B42791">
              <w:rPr>
                <w:sz w:val="24"/>
              </w:rPr>
              <w:t xml:space="preserve">ECON 322 </w:t>
            </w:r>
            <w:r w:rsidRPr="00B42791">
              <w:rPr>
                <w:i/>
                <w:sz w:val="24"/>
              </w:rPr>
              <w:t xml:space="preserve">Environmental &amp; Natural Resource Economics </w:t>
            </w:r>
            <w:r w:rsidRPr="00B42791">
              <w:rPr>
                <w:sz w:val="24"/>
              </w:rPr>
              <w:t xml:space="preserve">(3 </w:t>
            </w:r>
            <w:proofErr w:type="spellStart"/>
            <w:r w:rsidRPr="00B42791">
              <w:rPr>
                <w:sz w:val="24"/>
              </w:rPr>
              <w:t>cr</w:t>
            </w:r>
            <w:proofErr w:type="spellEnd"/>
            <w:r w:rsidRPr="00B42791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7829E6EE" w14:textId="5C6FE53F" w:rsidR="00E621E2" w:rsidRPr="00B42791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 xml:space="preserve">Social Science Requirement </w:t>
            </w:r>
          </w:p>
        </w:tc>
      </w:tr>
      <w:tr w:rsidR="00E621E2" w:rsidRPr="00B42791" w14:paraId="0A006458" w14:textId="77777777" w:rsidTr="00E44F7E">
        <w:tc>
          <w:tcPr>
            <w:tcW w:w="6655" w:type="dxa"/>
          </w:tcPr>
          <w:p w14:paraId="11D2F94B" w14:textId="33E2EF86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EDUC 317 </w:t>
            </w:r>
            <w:r w:rsidRPr="000D2AC9">
              <w:rPr>
                <w:i/>
                <w:iCs/>
                <w:sz w:val="24"/>
              </w:rPr>
              <w:t>Educating for Climate Futures</w:t>
            </w:r>
            <w:r>
              <w:rPr>
                <w:i/>
                <w:iCs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5B2735B" w14:textId="64146607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24F82C6B" w14:textId="77777777" w:rsidTr="00E44F7E">
        <w:tc>
          <w:tcPr>
            <w:tcW w:w="6655" w:type="dxa"/>
          </w:tcPr>
          <w:p w14:paraId="5FC21CDB" w14:textId="03CBF3DF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ENSP 320 </w:t>
            </w:r>
            <w:r w:rsidRPr="006E647F">
              <w:rPr>
                <w:i/>
                <w:iCs/>
                <w:sz w:val="24"/>
              </w:rPr>
              <w:t>Disaster and Everyday Life</w:t>
            </w:r>
            <w:r>
              <w:rPr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34D9DCCB" w14:textId="0E06550B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21EFFC54" w14:textId="77777777" w:rsidTr="00E44F7E">
        <w:tc>
          <w:tcPr>
            <w:tcW w:w="6655" w:type="dxa"/>
          </w:tcPr>
          <w:p w14:paraId="78D3C589" w14:textId="2F6FABFA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ENSP 320 </w:t>
            </w:r>
            <w:r w:rsidRPr="006E647F">
              <w:rPr>
                <w:i/>
                <w:iCs/>
                <w:sz w:val="24"/>
              </w:rPr>
              <w:t>Ecotherapy and the Good Life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F4E17B2" w14:textId="23F94F3B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3AA60D78" w14:textId="77777777" w:rsidTr="00E44F7E">
        <w:tc>
          <w:tcPr>
            <w:tcW w:w="6655" w:type="dxa"/>
          </w:tcPr>
          <w:p w14:paraId="27D6647A" w14:textId="38EEBB6E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ENSP 320 </w:t>
            </w:r>
            <w:r w:rsidRPr="006E647F">
              <w:rPr>
                <w:i/>
                <w:iCs/>
                <w:sz w:val="24"/>
              </w:rPr>
              <w:t>Political Economy of Climate Change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66D95530" w14:textId="37DB56B3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36B730EA" w14:textId="77777777" w:rsidTr="00E44F7E">
        <w:tc>
          <w:tcPr>
            <w:tcW w:w="6655" w:type="dxa"/>
          </w:tcPr>
          <w:p w14:paraId="4E5C97AA" w14:textId="2E6141CF" w:rsidR="00E621E2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GOVT 322 </w:t>
            </w:r>
            <w:r w:rsidRPr="00A51A39">
              <w:rPr>
                <w:i/>
                <w:iCs/>
                <w:sz w:val="24"/>
              </w:rPr>
              <w:t>Global Environmental Politics</w:t>
            </w:r>
            <w:r>
              <w:rPr>
                <w:i/>
                <w:iCs/>
                <w:sz w:val="24"/>
              </w:rPr>
              <w:t xml:space="preserve"> </w:t>
            </w:r>
            <w:r w:rsidRPr="00641816">
              <w:rPr>
                <w:sz w:val="24"/>
              </w:rPr>
              <w:t>(3 cr)</w:t>
            </w:r>
          </w:p>
        </w:tc>
        <w:tc>
          <w:tcPr>
            <w:tcW w:w="6120" w:type="dxa"/>
          </w:tcPr>
          <w:p w14:paraId="513343A7" w14:textId="77784805" w:rsidR="00E621E2" w:rsidRPr="00B42791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5238DC83" w14:textId="77777777" w:rsidTr="00E44F7E">
        <w:tc>
          <w:tcPr>
            <w:tcW w:w="6655" w:type="dxa"/>
          </w:tcPr>
          <w:p w14:paraId="667E0F4D" w14:textId="46AF4CA1" w:rsidR="00E621E2" w:rsidRPr="00DC71D2" w:rsidRDefault="00E621E2" w:rsidP="00E621E2">
            <w:pPr>
              <w:tabs>
                <w:tab w:val="left" w:pos="1875"/>
              </w:tabs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GOVT 391 </w:t>
            </w:r>
            <w:r>
              <w:rPr>
                <w:i/>
                <w:iCs/>
                <w:sz w:val="24"/>
              </w:rPr>
              <w:t>Water in International Affairs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0D1DFB28" w14:textId="4DBA7F3C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595AF540" w14:textId="77777777" w:rsidTr="00E44F7E">
        <w:tc>
          <w:tcPr>
            <w:tcW w:w="6655" w:type="dxa"/>
          </w:tcPr>
          <w:p w14:paraId="56B72D8A" w14:textId="137FA4E6" w:rsidR="00E621E2" w:rsidRPr="00DC71D2" w:rsidRDefault="00E621E2" w:rsidP="00E621E2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SOCL 420 </w:t>
            </w:r>
            <w:r>
              <w:rPr>
                <w:i/>
                <w:iCs/>
                <w:sz w:val="24"/>
              </w:rPr>
              <w:t>Political Ecology of Health</w:t>
            </w:r>
            <w:r w:rsidR="008F0C57">
              <w:rPr>
                <w:i/>
                <w:iCs/>
                <w:sz w:val="24"/>
              </w:rPr>
              <w:t xml:space="preserve"> </w:t>
            </w:r>
            <w:r w:rsidR="008F0C57">
              <w:rPr>
                <w:sz w:val="24"/>
              </w:rPr>
              <w:t xml:space="preserve">(3 </w:t>
            </w:r>
            <w:proofErr w:type="spellStart"/>
            <w:r w:rsidR="008F0C57">
              <w:rPr>
                <w:sz w:val="24"/>
              </w:rPr>
              <w:t>cr</w:t>
            </w:r>
            <w:proofErr w:type="spellEnd"/>
            <w:r w:rsidR="008F0C5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4C5AFAF9" w14:textId="51065AEE" w:rsidR="00E621E2" w:rsidRPr="00B42791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 xml:space="preserve">ENSP </w:t>
            </w:r>
            <w:r>
              <w:rPr>
                <w:sz w:val="24"/>
              </w:rPr>
              <w:t>Social Science Requirement</w:t>
            </w:r>
          </w:p>
        </w:tc>
      </w:tr>
      <w:tr w:rsidR="00E621E2" w:rsidRPr="00B42791" w14:paraId="5EAC5B20" w14:textId="77777777" w:rsidTr="00E44F7E">
        <w:tc>
          <w:tcPr>
            <w:tcW w:w="6655" w:type="dxa"/>
          </w:tcPr>
          <w:p w14:paraId="2C3E5432" w14:textId="77777777" w:rsidR="00E621E2" w:rsidRPr="00091A73" w:rsidRDefault="00E621E2" w:rsidP="00E621E2">
            <w:pPr>
              <w:rPr>
                <w:i/>
                <w:iCs/>
                <w:sz w:val="24"/>
              </w:rPr>
            </w:pPr>
          </w:p>
        </w:tc>
        <w:tc>
          <w:tcPr>
            <w:tcW w:w="6120" w:type="dxa"/>
          </w:tcPr>
          <w:p w14:paraId="6E30BC15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3E896D2D" w14:textId="77777777" w:rsidTr="00E44F7E">
        <w:tc>
          <w:tcPr>
            <w:tcW w:w="6655" w:type="dxa"/>
          </w:tcPr>
          <w:p w14:paraId="79A468F1" w14:textId="09F84F23" w:rsidR="00E621E2" w:rsidRDefault="00E621E2" w:rsidP="00E621E2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ENVIRONMENTAL </w:t>
            </w:r>
            <w:r w:rsidRPr="004224C1">
              <w:rPr>
                <w:b/>
                <w:bCs/>
                <w:sz w:val="24"/>
              </w:rPr>
              <w:t>HUMANITIES REQUIRMENT</w:t>
            </w:r>
          </w:p>
        </w:tc>
        <w:tc>
          <w:tcPr>
            <w:tcW w:w="6120" w:type="dxa"/>
          </w:tcPr>
          <w:p w14:paraId="335AD425" w14:textId="77777777" w:rsidR="00E621E2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7F67D84E" w14:textId="77777777" w:rsidTr="00E44F7E">
        <w:tc>
          <w:tcPr>
            <w:tcW w:w="6655" w:type="dxa"/>
          </w:tcPr>
          <w:p w14:paraId="5D8AF9AA" w14:textId="1EC75CF6" w:rsidR="00E621E2" w:rsidRPr="00FA357E" w:rsidRDefault="00E621E2" w:rsidP="00E621E2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AMST 490 </w:t>
            </w:r>
            <w:r>
              <w:rPr>
                <w:i/>
                <w:iCs/>
                <w:sz w:val="24"/>
              </w:rPr>
              <w:t xml:space="preserve">Environmental Thinking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474C9C2F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Humanities </w:t>
            </w:r>
            <w:proofErr w:type="gramStart"/>
            <w:r>
              <w:rPr>
                <w:sz w:val="24"/>
              </w:rPr>
              <w:t>Requirement;</w:t>
            </w:r>
            <w:proofErr w:type="gramEnd"/>
            <w:r>
              <w:rPr>
                <w:sz w:val="24"/>
              </w:rPr>
              <w:t xml:space="preserve"> </w:t>
            </w:r>
          </w:p>
          <w:p w14:paraId="3798E3CC" w14:textId="4E9C35DE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Enviro. </w:t>
            </w:r>
            <w:r w:rsidRPr="00677665">
              <w:rPr>
                <w:sz w:val="24"/>
              </w:rPr>
              <w:t>Art, Lit, and Film</w:t>
            </w:r>
            <w:r>
              <w:rPr>
                <w:sz w:val="24"/>
              </w:rPr>
              <w:t xml:space="preserve"> for Environmental Humanities Track</w:t>
            </w:r>
          </w:p>
        </w:tc>
      </w:tr>
      <w:tr w:rsidR="00E621E2" w:rsidRPr="00B42791" w14:paraId="56B9E1F9" w14:textId="77777777" w:rsidTr="00E44F7E">
        <w:tc>
          <w:tcPr>
            <w:tcW w:w="6655" w:type="dxa"/>
          </w:tcPr>
          <w:p w14:paraId="1E7D75B9" w14:textId="49BD2B72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ANTH 324 </w:t>
            </w:r>
            <w:r w:rsidRPr="008A0FBE">
              <w:rPr>
                <w:i/>
                <w:iCs/>
                <w:sz w:val="24"/>
              </w:rPr>
              <w:t>Native Peoples of the American Southwest</w:t>
            </w:r>
            <w:r>
              <w:rPr>
                <w:sz w:val="24"/>
              </w:rPr>
              <w:t xml:space="preserve"> 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3A078E37" w14:textId="3658F864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Humanities </w:t>
            </w:r>
            <w:proofErr w:type="gramStart"/>
            <w:r>
              <w:rPr>
                <w:sz w:val="24"/>
              </w:rPr>
              <w:t>Requirement;</w:t>
            </w:r>
            <w:proofErr w:type="gramEnd"/>
            <w:r>
              <w:rPr>
                <w:sz w:val="24"/>
              </w:rPr>
              <w:t xml:space="preserve"> </w:t>
            </w:r>
          </w:p>
          <w:p w14:paraId="754C02CE" w14:textId="3EE8FF5C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Environmental History for Environmental Humanities </w:t>
            </w:r>
            <w:proofErr w:type="gramStart"/>
            <w:r>
              <w:rPr>
                <w:sz w:val="24"/>
              </w:rPr>
              <w:t>Track;</w:t>
            </w:r>
            <w:proofErr w:type="gramEnd"/>
          </w:p>
          <w:p w14:paraId="4E1A018A" w14:textId="2E34E95A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COLL 200</w:t>
            </w:r>
          </w:p>
        </w:tc>
      </w:tr>
      <w:tr w:rsidR="00E621E2" w:rsidRPr="00B42791" w14:paraId="3E19103A" w14:textId="77777777" w:rsidTr="00E44F7E">
        <w:tc>
          <w:tcPr>
            <w:tcW w:w="6655" w:type="dxa"/>
          </w:tcPr>
          <w:p w14:paraId="168DDA7E" w14:textId="4B2BD58F" w:rsidR="00E621E2" w:rsidRPr="008409F7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ARTH 430 </w:t>
            </w:r>
            <w:r w:rsidRPr="008409F7">
              <w:rPr>
                <w:i/>
                <w:iCs/>
                <w:sz w:val="24"/>
              </w:rPr>
              <w:t>Art &amp; Environmental Justice</w:t>
            </w:r>
            <w:r w:rsidR="008409F7">
              <w:rPr>
                <w:i/>
                <w:iCs/>
                <w:sz w:val="24"/>
              </w:rPr>
              <w:t xml:space="preserve"> </w:t>
            </w:r>
            <w:r w:rsidR="008409F7">
              <w:rPr>
                <w:sz w:val="24"/>
              </w:rPr>
              <w:t xml:space="preserve">(3 </w:t>
            </w:r>
            <w:proofErr w:type="spellStart"/>
            <w:r w:rsidR="008409F7">
              <w:rPr>
                <w:sz w:val="24"/>
              </w:rPr>
              <w:t>cr</w:t>
            </w:r>
            <w:proofErr w:type="spellEnd"/>
            <w:r w:rsidR="008409F7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77665455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Humanities </w:t>
            </w:r>
            <w:proofErr w:type="gramStart"/>
            <w:r>
              <w:rPr>
                <w:sz w:val="24"/>
              </w:rPr>
              <w:t>Requirement;</w:t>
            </w:r>
            <w:proofErr w:type="gramEnd"/>
            <w:r>
              <w:rPr>
                <w:sz w:val="24"/>
              </w:rPr>
              <w:t xml:space="preserve"> </w:t>
            </w:r>
          </w:p>
          <w:p w14:paraId="5B03DBEE" w14:textId="2BBE274F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Enviro. </w:t>
            </w:r>
            <w:r w:rsidRPr="00677665">
              <w:rPr>
                <w:sz w:val="24"/>
              </w:rPr>
              <w:t>Art, Lit, and Film</w:t>
            </w:r>
            <w:r>
              <w:rPr>
                <w:sz w:val="24"/>
              </w:rPr>
              <w:t xml:space="preserve"> for Environmental Humanities Track</w:t>
            </w:r>
          </w:p>
        </w:tc>
      </w:tr>
      <w:tr w:rsidR="00E621E2" w:rsidRPr="00B42791" w14:paraId="00C0E0D8" w14:textId="77777777" w:rsidTr="00E44F7E">
        <w:tc>
          <w:tcPr>
            <w:tcW w:w="6655" w:type="dxa"/>
          </w:tcPr>
          <w:p w14:paraId="5605E060" w14:textId="3D998E7C" w:rsidR="00E621E2" w:rsidRPr="00B42791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CONS 410 </w:t>
            </w:r>
            <w:r w:rsidRPr="008A0FBE">
              <w:rPr>
                <w:i/>
                <w:iCs/>
                <w:sz w:val="24"/>
              </w:rPr>
              <w:t>Indigenous Led Conservation</w:t>
            </w:r>
            <w:r>
              <w:rPr>
                <w:i/>
                <w:iCs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04E24097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Humanities </w:t>
            </w:r>
            <w:proofErr w:type="gramStart"/>
            <w:r>
              <w:rPr>
                <w:sz w:val="24"/>
              </w:rPr>
              <w:t>Requirement;</w:t>
            </w:r>
            <w:proofErr w:type="gramEnd"/>
            <w:r>
              <w:rPr>
                <w:sz w:val="24"/>
              </w:rPr>
              <w:t xml:space="preserve"> </w:t>
            </w:r>
          </w:p>
          <w:p w14:paraId="3A7DA21C" w14:textId="76D48C9C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Environmental History for Environmental Humanities Track</w:t>
            </w:r>
          </w:p>
        </w:tc>
      </w:tr>
      <w:tr w:rsidR="00E621E2" w:rsidRPr="00B42791" w14:paraId="4D4D54F1" w14:textId="77777777" w:rsidTr="00E44F7E">
        <w:tc>
          <w:tcPr>
            <w:tcW w:w="6655" w:type="dxa"/>
          </w:tcPr>
          <w:p w14:paraId="49BF3126" w14:textId="5E579B63" w:rsidR="00E621E2" w:rsidRPr="009F6E55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FMST 401 </w:t>
            </w:r>
            <w:r>
              <w:rPr>
                <w:i/>
                <w:iCs/>
                <w:sz w:val="24"/>
              </w:rPr>
              <w:t xml:space="preserve">Eco-Cinema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2974FE5D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Humanities </w:t>
            </w:r>
            <w:proofErr w:type="gramStart"/>
            <w:r>
              <w:rPr>
                <w:sz w:val="24"/>
              </w:rPr>
              <w:t>Requirement;</w:t>
            </w:r>
            <w:proofErr w:type="gramEnd"/>
            <w:r>
              <w:rPr>
                <w:sz w:val="24"/>
              </w:rPr>
              <w:t xml:space="preserve"> </w:t>
            </w:r>
          </w:p>
          <w:p w14:paraId="46CD4E9A" w14:textId="65000F56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Environmental Arts, Lit., and Film for Environmental Humanities Track</w:t>
            </w:r>
          </w:p>
        </w:tc>
      </w:tr>
      <w:tr w:rsidR="00E621E2" w:rsidRPr="00B42791" w14:paraId="1DBD68D6" w14:textId="77777777" w:rsidTr="00E44F7E">
        <w:tc>
          <w:tcPr>
            <w:tcW w:w="6655" w:type="dxa"/>
          </w:tcPr>
          <w:p w14:paraId="2B0C3AE7" w14:textId="6512D1AD" w:rsidR="00E621E2" w:rsidRPr="00691D53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t xml:space="preserve">HISP 370 </w:t>
            </w:r>
            <w:r>
              <w:rPr>
                <w:i/>
                <w:iCs/>
                <w:sz w:val="24"/>
              </w:rPr>
              <w:t xml:space="preserve">Environmental Cultures </w:t>
            </w:r>
            <w:r>
              <w:rPr>
                <w:sz w:val="24"/>
              </w:rPr>
              <w:t>(3cr)</w:t>
            </w:r>
          </w:p>
        </w:tc>
        <w:tc>
          <w:tcPr>
            <w:tcW w:w="6120" w:type="dxa"/>
          </w:tcPr>
          <w:p w14:paraId="4D204317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Humanities </w:t>
            </w:r>
            <w:proofErr w:type="gramStart"/>
            <w:r>
              <w:rPr>
                <w:sz w:val="24"/>
              </w:rPr>
              <w:t>Requirement;</w:t>
            </w:r>
            <w:proofErr w:type="gramEnd"/>
            <w:r>
              <w:rPr>
                <w:sz w:val="24"/>
              </w:rPr>
              <w:t xml:space="preserve"> </w:t>
            </w:r>
          </w:p>
          <w:p w14:paraId="0F3C7767" w14:textId="69BAA703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Environmental History for Environmental Humanities Track</w:t>
            </w:r>
          </w:p>
        </w:tc>
      </w:tr>
      <w:tr w:rsidR="00E621E2" w:rsidRPr="00B42791" w14:paraId="580C4DFA" w14:textId="77777777" w:rsidTr="00E44F7E">
        <w:tc>
          <w:tcPr>
            <w:tcW w:w="6655" w:type="dxa"/>
          </w:tcPr>
          <w:p w14:paraId="534891C2" w14:textId="29D92E8C" w:rsidR="00E621E2" w:rsidRPr="0073180C" w:rsidRDefault="00E621E2" w:rsidP="00E621E2">
            <w:pPr>
              <w:tabs>
                <w:tab w:val="left" w:pos="187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HIST 212 </w:t>
            </w:r>
            <w:r>
              <w:rPr>
                <w:i/>
                <w:iCs/>
                <w:sz w:val="24"/>
              </w:rPr>
              <w:t>Environmental History</w:t>
            </w:r>
            <w:r w:rsidR="00F42CA3">
              <w:rPr>
                <w:i/>
                <w:iCs/>
                <w:sz w:val="24"/>
              </w:rPr>
              <w:t xml:space="preserve"> of East Asia</w:t>
            </w:r>
            <w:r>
              <w:rPr>
                <w:i/>
                <w:iCs/>
                <w:sz w:val="24"/>
              </w:rPr>
              <w:t xml:space="preserve"> </w:t>
            </w:r>
            <w:r>
              <w:rPr>
                <w:sz w:val="24"/>
              </w:rPr>
              <w:t>(3cr)</w:t>
            </w:r>
          </w:p>
        </w:tc>
        <w:tc>
          <w:tcPr>
            <w:tcW w:w="6120" w:type="dxa"/>
          </w:tcPr>
          <w:p w14:paraId="63B7D405" w14:textId="77777777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Humanities </w:t>
            </w:r>
            <w:proofErr w:type="gramStart"/>
            <w:r>
              <w:rPr>
                <w:sz w:val="24"/>
              </w:rPr>
              <w:t>Requirement;</w:t>
            </w:r>
            <w:proofErr w:type="gramEnd"/>
            <w:r>
              <w:rPr>
                <w:sz w:val="24"/>
              </w:rPr>
              <w:t xml:space="preserve"> </w:t>
            </w:r>
          </w:p>
          <w:p w14:paraId="220C9712" w14:textId="1E4D9E55" w:rsidR="00E621E2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>Environmental History for Environmental Humanities Track</w:t>
            </w:r>
          </w:p>
        </w:tc>
      </w:tr>
      <w:tr w:rsidR="00E621E2" w:rsidRPr="00B42791" w14:paraId="45F8148B" w14:textId="77777777" w:rsidTr="00E44F7E">
        <w:tc>
          <w:tcPr>
            <w:tcW w:w="6655" w:type="dxa"/>
          </w:tcPr>
          <w:p w14:paraId="4A9A620C" w14:textId="77777777" w:rsidR="00E621E2" w:rsidRDefault="00E621E2" w:rsidP="00E621E2">
            <w:pPr>
              <w:rPr>
                <w:sz w:val="24"/>
              </w:rPr>
            </w:pPr>
          </w:p>
        </w:tc>
        <w:tc>
          <w:tcPr>
            <w:tcW w:w="6120" w:type="dxa"/>
          </w:tcPr>
          <w:p w14:paraId="1FB03543" w14:textId="77777777" w:rsidR="00E621E2" w:rsidRPr="00B42791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4BF870E1" w14:textId="77777777" w:rsidTr="00E44F7E">
        <w:tc>
          <w:tcPr>
            <w:tcW w:w="6655" w:type="dxa"/>
          </w:tcPr>
          <w:p w14:paraId="62FA57F5" w14:textId="69867B87" w:rsidR="00E621E2" w:rsidRDefault="00E621E2" w:rsidP="00E621E2">
            <w:pPr>
              <w:rPr>
                <w:sz w:val="24"/>
              </w:rPr>
            </w:pPr>
            <w:r w:rsidRPr="0006218A">
              <w:rPr>
                <w:b/>
                <w:bCs/>
                <w:sz w:val="24"/>
              </w:rPr>
              <w:t>E</w:t>
            </w:r>
            <w:r w:rsidRPr="004224C1">
              <w:rPr>
                <w:b/>
                <w:bCs/>
                <w:sz w:val="24"/>
              </w:rPr>
              <w:t>NSP CAPSTONE</w:t>
            </w:r>
          </w:p>
        </w:tc>
        <w:tc>
          <w:tcPr>
            <w:tcW w:w="6120" w:type="dxa"/>
          </w:tcPr>
          <w:p w14:paraId="390D3D60" w14:textId="77777777" w:rsidR="00E621E2" w:rsidRDefault="00E621E2" w:rsidP="00E621E2">
            <w:pPr>
              <w:rPr>
                <w:sz w:val="24"/>
              </w:rPr>
            </w:pPr>
          </w:p>
        </w:tc>
      </w:tr>
      <w:tr w:rsidR="00E621E2" w:rsidRPr="00B42791" w14:paraId="6427A095" w14:textId="77777777" w:rsidTr="00E44F7E">
        <w:tc>
          <w:tcPr>
            <w:tcW w:w="6655" w:type="dxa"/>
          </w:tcPr>
          <w:p w14:paraId="2A88CFFF" w14:textId="5DEE0196" w:rsidR="00E621E2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>ENSP 44</w:t>
            </w:r>
            <w:r>
              <w:rPr>
                <w:sz w:val="24"/>
              </w:rPr>
              <w:t xml:space="preserve">0 </w:t>
            </w:r>
            <w:r w:rsidRPr="00BC1C72">
              <w:rPr>
                <w:i/>
                <w:iCs/>
                <w:sz w:val="24"/>
              </w:rPr>
              <w:t>Restoration Ecology</w:t>
            </w:r>
            <w:r>
              <w:rPr>
                <w:sz w:val="24"/>
              </w:rPr>
              <w:t xml:space="preserve"> </w:t>
            </w:r>
            <w:r w:rsidRPr="0007798C">
              <w:rPr>
                <w:sz w:val="24"/>
              </w:rPr>
              <w:t xml:space="preserve">(3 </w:t>
            </w:r>
            <w:proofErr w:type="spellStart"/>
            <w:r w:rsidRPr="0007798C">
              <w:rPr>
                <w:sz w:val="24"/>
              </w:rPr>
              <w:t>cr</w:t>
            </w:r>
            <w:proofErr w:type="spellEnd"/>
            <w:r w:rsidRPr="0007798C"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5DA027E7" w14:textId="46BB72F7" w:rsidR="00E621E2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>ENSP Capstone Requirement</w:t>
            </w:r>
            <w:r>
              <w:rPr>
                <w:sz w:val="24"/>
              </w:rPr>
              <w:t xml:space="preserve"> – COLL 400</w:t>
            </w:r>
          </w:p>
        </w:tc>
      </w:tr>
      <w:tr w:rsidR="00E621E2" w:rsidRPr="00B42791" w14:paraId="3FFEF2F4" w14:textId="77777777" w:rsidTr="00E44F7E">
        <w:tc>
          <w:tcPr>
            <w:tcW w:w="6655" w:type="dxa"/>
          </w:tcPr>
          <w:p w14:paraId="672BE227" w14:textId="230DDC70" w:rsidR="00E621E2" w:rsidRPr="0041726A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440 </w:t>
            </w:r>
            <w:r>
              <w:rPr>
                <w:i/>
                <w:iCs/>
                <w:sz w:val="24"/>
              </w:rPr>
              <w:t xml:space="preserve">Ecotherapy Science &amp; Experience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198FE2DD" w14:textId="23257C1A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>ENSP Capstone Requirement</w:t>
            </w:r>
            <w:r>
              <w:rPr>
                <w:sz w:val="24"/>
              </w:rPr>
              <w:t xml:space="preserve"> – COLL 400</w:t>
            </w:r>
          </w:p>
        </w:tc>
      </w:tr>
      <w:tr w:rsidR="00E621E2" w:rsidRPr="00B42791" w14:paraId="396283A0" w14:textId="77777777" w:rsidTr="00E44F7E">
        <w:tc>
          <w:tcPr>
            <w:tcW w:w="6655" w:type="dxa"/>
          </w:tcPr>
          <w:p w14:paraId="70AF41DF" w14:textId="66AF5397" w:rsidR="00E621E2" w:rsidRPr="0041726A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440 </w:t>
            </w:r>
            <w:r>
              <w:rPr>
                <w:i/>
                <w:iCs/>
                <w:sz w:val="24"/>
              </w:rPr>
              <w:t xml:space="preserve">Sustainability &amp; Agriculture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0E7F0153" w14:textId="799AF98C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>ENSP Capstone Requirement</w:t>
            </w:r>
          </w:p>
        </w:tc>
      </w:tr>
      <w:tr w:rsidR="00E621E2" w:rsidRPr="00B42791" w14:paraId="0CD1A6E9" w14:textId="77777777" w:rsidTr="00E44F7E">
        <w:tc>
          <w:tcPr>
            <w:tcW w:w="6655" w:type="dxa"/>
          </w:tcPr>
          <w:p w14:paraId="7AF0AC76" w14:textId="5719EA2F" w:rsidR="00E621E2" w:rsidRPr="00E265F6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440 </w:t>
            </w:r>
            <w:r>
              <w:rPr>
                <w:i/>
                <w:iCs/>
                <w:sz w:val="24"/>
              </w:rPr>
              <w:t xml:space="preserve">Sustainability &amp; Agriculture Lab </w:t>
            </w:r>
            <w:r>
              <w:rPr>
                <w:sz w:val="24"/>
              </w:rPr>
              <w:t xml:space="preserve">(1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20" w:type="dxa"/>
          </w:tcPr>
          <w:p w14:paraId="7E1528F8" w14:textId="49647861" w:rsidR="00E621E2" w:rsidRPr="0007798C" w:rsidRDefault="00E621E2" w:rsidP="00E621E2">
            <w:pPr>
              <w:rPr>
                <w:sz w:val="24"/>
              </w:rPr>
            </w:pPr>
            <w:r w:rsidRPr="0007798C">
              <w:rPr>
                <w:sz w:val="24"/>
              </w:rPr>
              <w:t>ENSP Capstone Requirement</w:t>
            </w:r>
          </w:p>
        </w:tc>
      </w:tr>
      <w:tr w:rsidR="00E621E2" w:rsidRPr="00B42791" w14:paraId="3521D44C" w14:textId="77777777" w:rsidTr="00E44F7E">
        <w:tc>
          <w:tcPr>
            <w:tcW w:w="6655" w:type="dxa"/>
          </w:tcPr>
          <w:p w14:paraId="45AC54BE" w14:textId="77777777" w:rsidR="00E621E2" w:rsidRPr="00B42791" w:rsidRDefault="00E621E2" w:rsidP="00E621E2">
            <w:pPr>
              <w:rPr>
                <w:sz w:val="24"/>
              </w:rPr>
            </w:pPr>
            <w:r w:rsidRPr="00B42791">
              <w:rPr>
                <w:sz w:val="24"/>
              </w:rPr>
              <w:t xml:space="preserve">ENSP 490/495 </w:t>
            </w:r>
            <w:r w:rsidRPr="00B42791">
              <w:rPr>
                <w:i/>
                <w:sz w:val="24"/>
              </w:rPr>
              <w:t>Independent/Honors Research</w:t>
            </w:r>
            <w:r w:rsidRPr="00B42791">
              <w:rPr>
                <w:sz w:val="24"/>
              </w:rPr>
              <w:t xml:space="preserve"> (on an individual basis)</w:t>
            </w:r>
          </w:p>
        </w:tc>
        <w:tc>
          <w:tcPr>
            <w:tcW w:w="6120" w:type="dxa"/>
          </w:tcPr>
          <w:p w14:paraId="7F3BD330" w14:textId="7AF1A37A" w:rsidR="00E621E2" w:rsidRPr="00B42791" w:rsidRDefault="00E621E2" w:rsidP="00E621E2">
            <w:pPr>
              <w:rPr>
                <w:sz w:val="24"/>
              </w:rPr>
            </w:pPr>
            <w:r>
              <w:rPr>
                <w:sz w:val="24"/>
              </w:rPr>
              <w:t xml:space="preserve">ENSP </w:t>
            </w:r>
            <w:r w:rsidRPr="00B42791">
              <w:rPr>
                <w:sz w:val="24"/>
              </w:rPr>
              <w:t>Capstone Requirement</w:t>
            </w:r>
          </w:p>
        </w:tc>
      </w:tr>
    </w:tbl>
    <w:p w14:paraId="6DDA24D3" w14:textId="77777777" w:rsidR="00C30858" w:rsidRDefault="00C30858"/>
    <w:p w14:paraId="64C39BDA" w14:textId="77777777" w:rsidR="0058342E" w:rsidRDefault="0058342E"/>
    <w:p w14:paraId="3F3ED4EF" w14:textId="77777777" w:rsidR="0058342E" w:rsidRDefault="0058342E"/>
    <w:sectPr w:rsidR="0058342E" w:rsidSect="009A60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60"/>
    <w:rsid w:val="000059C6"/>
    <w:rsid w:val="00032F9F"/>
    <w:rsid w:val="000332CB"/>
    <w:rsid w:val="0003435F"/>
    <w:rsid w:val="00045E4F"/>
    <w:rsid w:val="00046890"/>
    <w:rsid w:val="00053243"/>
    <w:rsid w:val="00057B04"/>
    <w:rsid w:val="00072349"/>
    <w:rsid w:val="00091A73"/>
    <w:rsid w:val="000D2AC9"/>
    <w:rsid w:val="000F020A"/>
    <w:rsid w:val="000F6FB6"/>
    <w:rsid w:val="0010388C"/>
    <w:rsid w:val="00122702"/>
    <w:rsid w:val="001262EF"/>
    <w:rsid w:val="00130731"/>
    <w:rsid w:val="00130C89"/>
    <w:rsid w:val="00156E30"/>
    <w:rsid w:val="00156EF3"/>
    <w:rsid w:val="0017156E"/>
    <w:rsid w:val="001928CA"/>
    <w:rsid w:val="00193D10"/>
    <w:rsid w:val="001A0808"/>
    <w:rsid w:val="001B2C02"/>
    <w:rsid w:val="001C3816"/>
    <w:rsid w:val="001D0486"/>
    <w:rsid w:val="001D7BF4"/>
    <w:rsid w:val="00201114"/>
    <w:rsid w:val="002024FF"/>
    <w:rsid w:val="002106D8"/>
    <w:rsid w:val="0021302C"/>
    <w:rsid w:val="0021513A"/>
    <w:rsid w:val="00217301"/>
    <w:rsid w:val="002409FA"/>
    <w:rsid w:val="00242349"/>
    <w:rsid w:val="002630DA"/>
    <w:rsid w:val="00265A27"/>
    <w:rsid w:val="0028512F"/>
    <w:rsid w:val="00292E04"/>
    <w:rsid w:val="002972AC"/>
    <w:rsid w:val="002D1270"/>
    <w:rsid w:val="002E3A60"/>
    <w:rsid w:val="002E3A9B"/>
    <w:rsid w:val="002F4990"/>
    <w:rsid w:val="0031774F"/>
    <w:rsid w:val="003200F6"/>
    <w:rsid w:val="003344E2"/>
    <w:rsid w:val="00345870"/>
    <w:rsid w:val="00345BC6"/>
    <w:rsid w:val="0035143E"/>
    <w:rsid w:val="0035516E"/>
    <w:rsid w:val="003669C9"/>
    <w:rsid w:val="0038341A"/>
    <w:rsid w:val="00387148"/>
    <w:rsid w:val="0039156A"/>
    <w:rsid w:val="00394A08"/>
    <w:rsid w:val="003B5902"/>
    <w:rsid w:val="003B79D8"/>
    <w:rsid w:val="003C6C03"/>
    <w:rsid w:val="003D1C57"/>
    <w:rsid w:val="003D5AFB"/>
    <w:rsid w:val="003F7EC2"/>
    <w:rsid w:val="0040176C"/>
    <w:rsid w:val="0041726A"/>
    <w:rsid w:val="00417342"/>
    <w:rsid w:val="00432933"/>
    <w:rsid w:val="00434D46"/>
    <w:rsid w:val="004441E5"/>
    <w:rsid w:val="004503CD"/>
    <w:rsid w:val="00460E9C"/>
    <w:rsid w:val="00461529"/>
    <w:rsid w:val="004659BD"/>
    <w:rsid w:val="004709CB"/>
    <w:rsid w:val="00471D7A"/>
    <w:rsid w:val="00474768"/>
    <w:rsid w:val="00474D80"/>
    <w:rsid w:val="00484445"/>
    <w:rsid w:val="00486F0D"/>
    <w:rsid w:val="004907CC"/>
    <w:rsid w:val="00493590"/>
    <w:rsid w:val="004A5E05"/>
    <w:rsid w:val="004B48DB"/>
    <w:rsid w:val="004C0EB1"/>
    <w:rsid w:val="004D473D"/>
    <w:rsid w:val="004D6F58"/>
    <w:rsid w:val="004E5287"/>
    <w:rsid w:val="0050102D"/>
    <w:rsid w:val="0053455A"/>
    <w:rsid w:val="005440BC"/>
    <w:rsid w:val="0055523A"/>
    <w:rsid w:val="0056330A"/>
    <w:rsid w:val="005659FF"/>
    <w:rsid w:val="00567C6A"/>
    <w:rsid w:val="00573EED"/>
    <w:rsid w:val="0058342E"/>
    <w:rsid w:val="00592579"/>
    <w:rsid w:val="005960BC"/>
    <w:rsid w:val="005A2B54"/>
    <w:rsid w:val="005A4F30"/>
    <w:rsid w:val="005B3901"/>
    <w:rsid w:val="005C5FD9"/>
    <w:rsid w:val="005D2E3E"/>
    <w:rsid w:val="005E5AF0"/>
    <w:rsid w:val="005F1E04"/>
    <w:rsid w:val="005F6BA1"/>
    <w:rsid w:val="006064F1"/>
    <w:rsid w:val="006156C6"/>
    <w:rsid w:val="0063251E"/>
    <w:rsid w:val="00641816"/>
    <w:rsid w:val="00642E9E"/>
    <w:rsid w:val="00643DE3"/>
    <w:rsid w:val="0065439D"/>
    <w:rsid w:val="00661218"/>
    <w:rsid w:val="00677665"/>
    <w:rsid w:val="0068306E"/>
    <w:rsid w:val="00691D53"/>
    <w:rsid w:val="006A3560"/>
    <w:rsid w:val="006A7747"/>
    <w:rsid w:val="006B2BA7"/>
    <w:rsid w:val="006D7DC1"/>
    <w:rsid w:val="006E30DB"/>
    <w:rsid w:val="006E647F"/>
    <w:rsid w:val="006F632E"/>
    <w:rsid w:val="0070695D"/>
    <w:rsid w:val="00721861"/>
    <w:rsid w:val="0072251D"/>
    <w:rsid w:val="0073180C"/>
    <w:rsid w:val="00753150"/>
    <w:rsid w:val="00754C46"/>
    <w:rsid w:val="00766315"/>
    <w:rsid w:val="00797A5C"/>
    <w:rsid w:val="007A48A2"/>
    <w:rsid w:val="007B0378"/>
    <w:rsid w:val="007E3520"/>
    <w:rsid w:val="007E4379"/>
    <w:rsid w:val="00803EB6"/>
    <w:rsid w:val="00814E36"/>
    <w:rsid w:val="008308B4"/>
    <w:rsid w:val="0083643F"/>
    <w:rsid w:val="008409F7"/>
    <w:rsid w:val="00850E8C"/>
    <w:rsid w:val="00856F8B"/>
    <w:rsid w:val="00861460"/>
    <w:rsid w:val="0086721D"/>
    <w:rsid w:val="00884A78"/>
    <w:rsid w:val="00890DAC"/>
    <w:rsid w:val="00897723"/>
    <w:rsid w:val="00897F6C"/>
    <w:rsid w:val="008A0FBE"/>
    <w:rsid w:val="008B22DF"/>
    <w:rsid w:val="008B3CCD"/>
    <w:rsid w:val="008B7976"/>
    <w:rsid w:val="008D60F3"/>
    <w:rsid w:val="008E438D"/>
    <w:rsid w:val="008F0C57"/>
    <w:rsid w:val="008F5723"/>
    <w:rsid w:val="00903B3B"/>
    <w:rsid w:val="00907CCE"/>
    <w:rsid w:val="00911006"/>
    <w:rsid w:val="00980858"/>
    <w:rsid w:val="00994FD7"/>
    <w:rsid w:val="009A0D30"/>
    <w:rsid w:val="009A6092"/>
    <w:rsid w:val="009E3018"/>
    <w:rsid w:val="009F6E55"/>
    <w:rsid w:val="00A06831"/>
    <w:rsid w:val="00A3316F"/>
    <w:rsid w:val="00A36D02"/>
    <w:rsid w:val="00A375E7"/>
    <w:rsid w:val="00A46E4B"/>
    <w:rsid w:val="00A51A39"/>
    <w:rsid w:val="00A74CB8"/>
    <w:rsid w:val="00A8169B"/>
    <w:rsid w:val="00A94E64"/>
    <w:rsid w:val="00AA53F7"/>
    <w:rsid w:val="00AC5774"/>
    <w:rsid w:val="00AE0763"/>
    <w:rsid w:val="00AE1CB9"/>
    <w:rsid w:val="00AE7C8F"/>
    <w:rsid w:val="00B0651C"/>
    <w:rsid w:val="00B10CA3"/>
    <w:rsid w:val="00B3154F"/>
    <w:rsid w:val="00B3550F"/>
    <w:rsid w:val="00B36D5A"/>
    <w:rsid w:val="00B37FEB"/>
    <w:rsid w:val="00B42791"/>
    <w:rsid w:val="00B56353"/>
    <w:rsid w:val="00B60C44"/>
    <w:rsid w:val="00B7315B"/>
    <w:rsid w:val="00B75210"/>
    <w:rsid w:val="00B921A0"/>
    <w:rsid w:val="00BC1C72"/>
    <w:rsid w:val="00BC3998"/>
    <w:rsid w:val="00BD1D29"/>
    <w:rsid w:val="00BD6A17"/>
    <w:rsid w:val="00BF22D6"/>
    <w:rsid w:val="00BF29A2"/>
    <w:rsid w:val="00BF32E2"/>
    <w:rsid w:val="00BF33F1"/>
    <w:rsid w:val="00BF5573"/>
    <w:rsid w:val="00C02ADA"/>
    <w:rsid w:val="00C12DBB"/>
    <w:rsid w:val="00C21B75"/>
    <w:rsid w:val="00C30858"/>
    <w:rsid w:val="00C43438"/>
    <w:rsid w:val="00C610A5"/>
    <w:rsid w:val="00C707A6"/>
    <w:rsid w:val="00C80DD2"/>
    <w:rsid w:val="00C81864"/>
    <w:rsid w:val="00C86020"/>
    <w:rsid w:val="00CA282C"/>
    <w:rsid w:val="00CB70A3"/>
    <w:rsid w:val="00CE1FCA"/>
    <w:rsid w:val="00D06792"/>
    <w:rsid w:val="00D1606B"/>
    <w:rsid w:val="00D22BD2"/>
    <w:rsid w:val="00D2572B"/>
    <w:rsid w:val="00D41CAA"/>
    <w:rsid w:val="00D4684E"/>
    <w:rsid w:val="00D51F74"/>
    <w:rsid w:val="00D75058"/>
    <w:rsid w:val="00D8296C"/>
    <w:rsid w:val="00D97AAC"/>
    <w:rsid w:val="00DA6235"/>
    <w:rsid w:val="00DB7763"/>
    <w:rsid w:val="00DC71D2"/>
    <w:rsid w:val="00E1547F"/>
    <w:rsid w:val="00E23414"/>
    <w:rsid w:val="00E265F6"/>
    <w:rsid w:val="00E302A2"/>
    <w:rsid w:val="00E401C2"/>
    <w:rsid w:val="00E44732"/>
    <w:rsid w:val="00E44F7E"/>
    <w:rsid w:val="00E621E2"/>
    <w:rsid w:val="00E6245F"/>
    <w:rsid w:val="00E703FC"/>
    <w:rsid w:val="00EA1257"/>
    <w:rsid w:val="00EA2AD8"/>
    <w:rsid w:val="00EC3356"/>
    <w:rsid w:val="00EE71C5"/>
    <w:rsid w:val="00EF2644"/>
    <w:rsid w:val="00EF333A"/>
    <w:rsid w:val="00F05B20"/>
    <w:rsid w:val="00F14A9F"/>
    <w:rsid w:val="00F23B7F"/>
    <w:rsid w:val="00F42CA3"/>
    <w:rsid w:val="00F53CB3"/>
    <w:rsid w:val="00F57973"/>
    <w:rsid w:val="00F65FE4"/>
    <w:rsid w:val="00F71B95"/>
    <w:rsid w:val="00F77291"/>
    <w:rsid w:val="00F97BB9"/>
    <w:rsid w:val="00F97C3C"/>
    <w:rsid w:val="00FA0FFD"/>
    <w:rsid w:val="00FA3342"/>
    <w:rsid w:val="00FA357E"/>
    <w:rsid w:val="00FB5F24"/>
    <w:rsid w:val="00FC66C0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A3A0"/>
  <w15:chartTrackingRefBased/>
  <w15:docId w15:val="{ED95C178-2052-4B70-8AC0-3ACC96C1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Kaste, James M</dc:creator>
  <cp:keywords/>
  <dc:description/>
  <cp:lastModifiedBy>Kaup, Brent</cp:lastModifiedBy>
  <cp:revision>2</cp:revision>
  <cp:lastPrinted>2020-11-05T14:18:00Z</cp:lastPrinted>
  <dcterms:created xsi:type="dcterms:W3CDTF">2025-09-29T21:07:00Z</dcterms:created>
  <dcterms:modified xsi:type="dcterms:W3CDTF">2025-09-29T21:07:00Z</dcterms:modified>
</cp:coreProperties>
</file>